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14" w:rsidRPr="007E4A02" w:rsidRDefault="00421414" w:rsidP="007E4A02">
      <w:pPr>
        <w:bidi/>
        <w:jc w:val="both"/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p w:rsidR="00421414" w:rsidRPr="007E4A02" w:rsidRDefault="00421414" w:rsidP="007E4A02">
      <w:pPr>
        <w:bidi/>
        <w:jc w:val="both"/>
        <w:rPr>
          <w:rFonts w:cs="B Nazanin"/>
          <w:b/>
          <w:bCs/>
          <w:rtl/>
          <w:lang w:bidi="fa-IR"/>
        </w:rPr>
      </w:pPr>
    </w:p>
    <w:p w:rsidR="00421414" w:rsidRPr="007E4A02" w:rsidRDefault="00421414" w:rsidP="007E4A02">
      <w:pPr>
        <w:bidi/>
        <w:jc w:val="both"/>
        <w:rPr>
          <w:rFonts w:cs="B Nazanin"/>
          <w:b/>
          <w:bCs/>
          <w:sz w:val="56"/>
          <w:szCs w:val="56"/>
          <w:rtl/>
          <w:lang w:bidi="fa-IR"/>
        </w:rPr>
      </w:pPr>
      <w:r w:rsidRPr="007E4A02">
        <w:rPr>
          <w:rFonts w:cs="B Nazanin" w:hint="cs"/>
          <w:b/>
          <w:bCs/>
          <w:sz w:val="56"/>
          <w:szCs w:val="56"/>
          <w:rtl/>
          <w:lang w:bidi="fa-IR"/>
        </w:rPr>
        <w:t>دستورالعمل برگزاری</w:t>
      </w:r>
    </w:p>
    <w:p w:rsidR="00421414" w:rsidRPr="007E4A02" w:rsidRDefault="00421414" w:rsidP="007E4A02">
      <w:pPr>
        <w:bidi/>
        <w:jc w:val="both"/>
        <w:rPr>
          <w:rFonts w:cs="B Nazanin"/>
          <w:b/>
          <w:bCs/>
          <w:rtl/>
          <w:lang w:bidi="fa-IR"/>
        </w:rPr>
      </w:pPr>
    </w:p>
    <w:p w:rsidR="00ED3347" w:rsidRPr="007E4A02" w:rsidRDefault="00421414" w:rsidP="007E4A02">
      <w:pPr>
        <w:bidi/>
        <w:jc w:val="both"/>
        <w:rPr>
          <w:rFonts w:cs="B Nazanin"/>
          <w:b/>
          <w:bCs/>
          <w:sz w:val="56"/>
          <w:szCs w:val="56"/>
          <w:rtl/>
          <w:lang w:bidi="fa-IR"/>
        </w:rPr>
      </w:pPr>
      <w:r w:rsidRPr="007E4A02">
        <w:rPr>
          <w:rFonts w:cs="B Nazanin" w:hint="cs"/>
          <w:b/>
          <w:bCs/>
          <w:sz w:val="56"/>
          <w:szCs w:val="56"/>
          <w:rtl/>
          <w:lang w:bidi="fa-IR"/>
        </w:rPr>
        <w:t xml:space="preserve">اولین </w:t>
      </w:r>
      <w:r w:rsidR="00B25F59" w:rsidRPr="007E4A02">
        <w:rPr>
          <w:rFonts w:cs="B Nazanin" w:hint="cs"/>
          <w:b/>
          <w:bCs/>
          <w:sz w:val="56"/>
          <w:szCs w:val="56"/>
          <w:rtl/>
          <w:lang w:bidi="fa-IR"/>
        </w:rPr>
        <w:t>سوگواره عاشورایی</w:t>
      </w:r>
    </w:p>
    <w:p w:rsidR="00066933" w:rsidRPr="007E4A02" w:rsidRDefault="00421414" w:rsidP="007E4A02">
      <w:pPr>
        <w:bidi/>
        <w:jc w:val="both"/>
        <w:rPr>
          <w:rFonts w:cs="B Nazanin"/>
          <w:b/>
          <w:bCs/>
          <w:sz w:val="56"/>
          <w:szCs w:val="56"/>
          <w:rtl/>
          <w:lang w:bidi="fa-IR"/>
        </w:rPr>
      </w:pPr>
      <w:r w:rsidRPr="007E4A02">
        <w:rPr>
          <w:rFonts w:cs="B Nazanin" w:hint="cs"/>
          <w:b/>
          <w:bCs/>
          <w:sz w:val="56"/>
          <w:szCs w:val="56"/>
          <w:rtl/>
          <w:lang w:bidi="fa-IR"/>
        </w:rPr>
        <w:t xml:space="preserve">با موضوع </w:t>
      </w:r>
      <w:r w:rsidR="00B25F59" w:rsidRPr="007E4A02">
        <w:rPr>
          <w:rFonts w:cs="B Nazanin" w:hint="cs"/>
          <w:b/>
          <w:bCs/>
          <w:sz w:val="56"/>
          <w:szCs w:val="56"/>
          <w:rtl/>
          <w:lang w:bidi="fa-IR"/>
        </w:rPr>
        <w:t>حماسه حسینی</w:t>
      </w:r>
    </w:p>
    <w:p w:rsidR="00B25F59" w:rsidRPr="007E4A02" w:rsidRDefault="00B25F59" w:rsidP="007E4A02">
      <w:pPr>
        <w:bidi/>
        <w:jc w:val="both"/>
        <w:rPr>
          <w:rFonts w:cs="B Nazanin"/>
          <w:b/>
          <w:bCs/>
          <w:sz w:val="40"/>
          <w:szCs w:val="40"/>
          <w:rtl/>
          <w:lang w:bidi="fa-IR"/>
        </w:rPr>
      </w:pPr>
      <w:r w:rsidRPr="007E4A02">
        <w:rPr>
          <w:rFonts w:cs="B Nazanin" w:hint="cs"/>
          <w:b/>
          <w:bCs/>
          <w:sz w:val="40"/>
          <w:szCs w:val="40"/>
          <w:rtl/>
          <w:lang w:bidi="fa-IR"/>
        </w:rPr>
        <w:t>ویژه خانواده بزرگ دانشگاه فنی و حرفه ای</w:t>
      </w:r>
    </w:p>
    <w:p w:rsidR="00421414" w:rsidRPr="007E4A02" w:rsidRDefault="00421414" w:rsidP="007E4A02">
      <w:pPr>
        <w:bidi/>
        <w:jc w:val="both"/>
        <w:rPr>
          <w:rFonts w:cs="B Nazanin"/>
          <w:b/>
          <w:bCs/>
          <w:sz w:val="56"/>
          <w:szCs w:val="56"/>
          <w:rtl/>
          <w:lang w:bidi="fa-IR"/>
        </w:rPr>
      </w:pPr>
      <w:r w:rsidRPr="007E4A02">
        <w:rPr>
          <w:rFonts w:cs="B Nazanin" w:hint="cs"/>
          <w:b/>
          <w:bCs/>
          <w:sz w:val="56"/>
          <w:szCs w:val="56"/>
          <w:rtl/>
          <w:lang w:bidi="fa-IR"/>
        </w:rPr>
        <w:t xml:space="preserve">دانشکده فنی و حرفه ای دختران بوشهر </w:t>
      </w:r>
    </w:p>
    <w:p w:rsidR="00421414" w:rsidRPr="007E4A02" w:rsidRDefault="00421414" w:rsidP="007E4A02">
      <w:pPr>
        <w:bidi/>
        <w:jc w:val="both"/>
        <w:rPr>
          <w:rFonts w:cs="B Nazanin"/>
          <w:b/>
          <w:bCs/>
          <w:sz w:val="56"/>
          <w:szCs w:val="56"/>
          <w:rtl/>
          <w:lang w:bidi="fa-IR"/>
        </w:rPr>
      </w:pPr>
      <w:r w:rsidRPr="007E4A02">
        <w:rPr>
          <w:rFonts w:cs="B Nazanin" w:hint="cs"/>
          <w:b/>
          <w:bCs/>
          <w:sz w:val="56"/>
          <w:szCs w:val="56"/>
          <w:rtl/>
          <w:lang w:bidi="fa-IR"/>
        </w:rPr>
        <w:t>سال تحصیلی</w:t>
      </w:r>
    </w:p>
    <w:p w:rsidR="00421414" w:rsidRPr="007E4A02" w:rsidRDefault="00421414" w:rsidP="007E4A02">
      <w:pPr>
        <w:bidi/>
        <w:jc w:val="both"/>
        <w:rPr>
          <w:rFonts w:cs="B Nazanin"/>
          <w:b/>
          <w:bCs/>
          <w:sz w:val="56"/>
          <w:szCs w:val="56"/>
          <w:rtl/>
          <w:lang w:bidi="fa-IR"/>
        </w:rPr>
      </w:pPr>
      <w:r w:rsidRPr="007E4A02">
        <w:rPr>
          <w:rFonts w:cs="B Nazanin" w:hint="cs"/>
          <w:b/>
          <w:bCs/>
          <w:sz w:val="56"/>
          <w:szCs w:val="56"/>
          <w:rtl/>
          <w:lang w:bidi="fa-IR"/>
        </w:rPr>
        <w:t>1399-1400</w:t>
      </w:r>
    </w:p>
    <w:p w:rsidR="00421414" w:rsidRPr="007E4A02" w:rsidRDefault="00421414" w:rsidP="007E4A02">
      <w:pPr>
        <w:bidi/>
        <w:jc w:val="both"/>
        <w:rPr>
          <w:rFonts w:cs="B Nazanin"/>
          <w:b/>
          <w:bCs/>
          <w:rtl/>
          <w:lang w:bidi="fa-IR"/>
        </w:rPr>
      </w:pPr>
    </w:p>
    <w:p w:rsidR="00421414" w:rsidRPr="007E4A02" w:rsidRDefault="00421414" w:rsidP="007E4A02">
      <w:pPr>
        <w:bidi/>
        <w:jc w:val="both"/>
        <w:rPr>
          <w:rFonts w:cs="B Nazanin"/>
          <w:b/>
          <w:bCs/>
          <w:rtl/>
          <w:lang w:bidi="fa-IR"/>
        </w:rPr>
      </w:pPr>
    </w:p>
    <w:p w:rsidR="00421414" w:rsidRPr="007E4A02" w:rsidRDefault="00421414" w:rsidP="007E4A02">
      <w:pPr>
        <w:bidi/>
        <w:jc w:val="both"/>
        <w:rPr>
          <w:rFonts w:cs="B Nazanin"/>
          <w:b/>
          <w:bCs/>
          <w:rtl/>
          <w:lang w:bidi="fa-IR"/>
        </w:rPr>
      </w:pPr>
    </w:p>
    <w:p w:rsidR="00421414" w:rsidRPr="007E4A02" w:rsidRDefault="00421414" w:rsidP="007E4A02">
      <w:pPr>
        <w:bidi/>
        <w:jc w:val="both"/>
        <w:rPr>
          <w:rFonts w:cs="B Nazanin"/>
          <w:b/>
          <w:bCs/>
          <w:rtl/>
          <w:lang w:bidi="fa-IR"/>
        </w:rPr>
      </w:pPr>
    </w:p>
    <w:p w:rsidR="00421414" w:rsidRPr="007E4A02" w:rsidRDefault="00421414" w:rsidP="007E4A02">
      <w:pPr>
        <w:bidi/>
        <w:jc w:val="both"/>
        <w:rPr>
          <w:rFonts w:cs="B Nazanin"/>
          <w:b/>
          <w:bCs/>
          <w:rtl/>
          <w:lang w:bidi="fa-IR"/>
        </w:rPr>
      </w:pPr>
    </w:p>
    <w:p w:rsidR="00421414" w:rsidRPr="007E4A02" w:rsidRDefault="00421414" w:rsidP="007E4A02">
      <w:pPr>
        <w:bidi/>
        <w:jc w:val="both"/>
        <w:rPr>
          <w:rFonts w:cs="B Nazanin"/>
          <w:b/>
          <w:bCs/>
          <w:rtl/>
          <w:lang w:bidi="fa-IR"/>
        </w:rPr>
      </w:pPr>
    </w:p>
    <w:p w:rsidR="00421414" w:rsidRPr="007E4A02" w:rsidRDefault="00421414" w:rsidP="007E4A02">
      <w:pPr>
        <w:bidi/>
        <w:jc w:val="both"/>
        <w:rPr>
          <w:rFonts w:cs="B Nazanin"/>
          <w:b/>
          <w:bCs/>
          <w:rtl/>
          <w:lang w:bidi="fa-IR"/>
        </w:rPr>
      </w:pPr>
    </w:p>
    <w:p w:rsidR="00421414" w:rsidRPr="007E4A02" w:rsidRDefault="00421414" w:rsidP="007E4A02">
      <w:pPr>
        <w:bidi/>
        <w:jc w:val="both"/>
        <w:rPr>
          <w:rFonts w:cs="B Nazanin"/>
          <w:b/>
          <w:bCs/>
          <w:rtl/>
          <w:lang w:bidi="fa-IR"/>
        </w:rPr>
      </w:pPr>
    </w:p>
    <w:p w:rsidR="00421414" w:rsidRPr="007E4A02" w:rsidRDefault="00421414" w:rsidP="007E4A02">
      <w:pPr>
        <w:bidi/>
        <w:jc w:val="both"/>
        <w:rPr>
          <w:rFonts w:cs="B Nazanin"/>
          <w:b/>
          <w:bCs/>
          <w:sz w:val="40"/>
          <w:szCs w:val="40"/>
          <w:rtl/>
          <w:lang w:bidi="fa-IR"/>
        </w:rPr>
      </w:pPr>
      <w:r w:rsidRPr="007E4A02">
        <w:rPr>
          <w:rFonts w:cs="B Nazanin" w:hint="cs"/>
          <w:b/>
          <w:bCs/>
          <w:sz w:val="40"/>
          <w:szCs w:val="40"/>
          <w:rtl/>
          <w:lang w:bidi="fa-IR"/>
        </w:rPr>
        <w:t>بسمه تعالی</w:t>
      </w:r>
    </w:p>
    <w:p w:rsidR="00421414" w:rsidRPr="007E4A02" w:rsidRDefault="00421414" w:rsidP="007E4A02">
      <w:pPr>
        <w:bidi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7E4A02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 xml:space="preserve">در راستای پیشبرد اهداف تربیتی و فرهنگی نظام مقدس جمهوری اسلامی و </w:t>
      </w:r>
      <w:r w:rsidR="00BA03DC" w:rsidRPr="007E4A02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>شناخت مهارتهای دینی-</w:t>
      </w:r>
      <w:r w:rsidR="00C70C67" w:rsidRPr="007E4A02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>انقلابی و هنری</w:t>
      </w:r>
      <w:r w:rsidR="00BA03DC" w:rsidRPr="007E4A02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>،</w:t>
      </w:r>
      <w:r w:rsidR="00B25F59"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 xml:space="preserve">اولین سوگواره عاشورائی </w:t>
      </w:r>
      <w:r w:rsidR="00BA03DC" w:rsidRPr="007E4A02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 xml:space="preserve">بر اساس اهداف زیر برنامه </w:t>
      </w:r>
      <w:r w:rsidR="00C70C67" w:rsidRPr="007E4A02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>ریزی و تبیین می گردد.</w:t>
      </w:r>
    </w:p>
    <w:p w:rsidR="00732A36" w:rsidRPr="007E4A02" w:rsidRDefault="00732A36" w:rsidP="007E4A02">
      <w:pPr>
        <w:bidi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:rsidR="00BA03DC" w:rsidRPr="007E4A02" w:rsidRDefault="00BA03DC" w:rsidP="007E4A02">
      <w:pPr>
        <w:bidi/>
        <w:jc w:val="both"/>
        <w:rPr>
          <w:rFonts w:cs="B Nazanin"/>
          <w:b/>
          <w:bCs/>
          <w:sz w:val="40"/>
          <w:szCs w:val="40"/>
          <w:rtl/>
          <w:lang w:bidi="fa-IR"/>
        </w:rPr>
      </w:pPr>
      <w:r w:rsidRPr="007E4A02">
        <w:rPr>
          <w:rFonts w:cs="B Nazanin" w:hint="cs"/>
          <w:b/>
          <w:bCs/>
          <w:sz w:val="40"/>
          <w:szCs w:val="40"/>
          <w:rtl/>
          <w:lang w:bidi="fa-IR"/>
        </w:rPr>
        <w:t>اهداف کلی:</w:t>
      </w:r>
    </w:p>
    <w:p w:rsidR="00BA03DC" w:rsidRPr="007E4A02" w:rsidRDefault="00BA03DC" w:rsidP="007E4A02">
      <w:pPr>
        <w:pStyle w:val="ListParagraph"/>
        <w:numPr>
          <w:ilvl w:val="0"/>
          <w:numId w:val="4"/>
        </w:numPr>
        <w:tabs>
          <w:tab w:val="left" w:pos="540"/>
        </w:tabs>
        <w:bidi/>
        <w:ind w:left="540" w:firstLine="0"/>
        <w:jc w:val="both"/>
        <w:rPr>
          <w:rFonts w:ascii="IranNastaliq" w:hAnsi="IranNastaliq" w:cs="B Nazanin"/>
          <w:b/>
          <w:bCs/>
          <w:sz w:val="40"/>
          <w:szCs w:val="40"/>
          <w:lang w:bidi="fa-IR"/>
        </w:rPr>
      </w:pPr>
      <w:r w:rsidRPr="007E4A02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>گسترش و تقویت شناخت</w:t>
      </w:r>
      <w:r w:rsidR="00B25F59"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 xml:space="preserve"> شرکت کنندگان</w:t>
      </w:r>
      <w:r w:rsidRPr="007E4A02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 xml:space="preserve"> از الگوهای دینی(ائمه اطهار،بزرگان ، علمای اسلام)</w:t>
      </w:r>
    </w:p>
    <w:p w:rsidR="00BA03DC" w:rsidRPr="007E4A02" w:rsidRDefault="00BA03DC" w:rsidP="007E4A02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7E4A02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 xml:space="preserve">آشنایی </w:t>
      </w:r>
      <w:r w:rsidR="00B25F59"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مخاطبین</w:t>
      </w:r>
      <w:r w:rsidR="00732A36" w:rsidRPr="007E4A02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 xml:space="preserve"> نسبت  به آیین و رسوم </w:t>
      </w:r>
      <w:r w:rsidR="00732A36"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ایام محرم حسینی</w:t>
      </w:r>
    </w:p>
    <w:p w:rsidR="00BA03DC" w:rsidRPr="007E4A02" w:rsidRDefault="00BA03DC" w:rsidP="007E4A02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7E4A02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>شناخت خود آگاهی و خود باوری</w:t>
      </w:r>
    </w:p>
    <w:p w:rsidR="00BA03DC" w:rsidRPr="007E4A02" w:rsidRDefault="00BA03DC" w:rsidP="007E4A02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7E4A02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>ایجاد انس و الفت بیش از پیش</w:t>
      </w:r>
      <w:r w:rsidR="00B25F59"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 xml:space="preserve"> شرکت کنندگان </w:t>
      </w:r>
      <w:r w:rsidR="00732A36" w:rsidRPr="007E4A02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 xml:space="preserve">با سیره معصومین و کاربرد آن در زندگی فردی و اجتماعی </w:t>
      </w:r>
    </w:p>
    <w:p w:rsidR="00732A36" w:rsidRPr="007E4A02" w:rsidRDefault="00732A36" w:rsidP="007E4A02">
      <w:pPr>
        <w:tabs>
          <w:tab w:val="left" w:pos="540"/>
        </w:tabs>
        <w:bidi/>
        <w:ind w:left="540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7E4A02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>تقویت فضای قرآنی و معنوی در مراکز جهت الگودهی به سایر اعضای دانشگاه</w:t>
      </w:r>
    </w:p>
    <w:p w:rsidR="00732A36" w:rsidRDefault="00732A36" w:rsidP="007E4A02">
      <w:pPr>
        <w:tabs>
          <w:tab w:val="left" w:pos="540"/>
        </w:tabs>
        <w:bidi/>
        <w:ind w:left="540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7E4A02" w:rsidRPr="007E4A02" w:rsidRDefault="007E4A02" w:rsidP="007E4A02">
      <w:pPr>
        <w:tabs>
          <w:tab w:val="left" w:pos="540"/>
        </w:tabs>
        <w:bidi/>
        <w:ind w:left="540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BA03DC" w:rsidRPr="007E4A02" w:rsidRDefault="00BA03DC" w:rsidP="007E4A02">
      <w:pPr>
        <w:tabs>
          <w:tab w:val="left" w:pos="540"/>
        </w:tabs>
        <w:bidi/>
        <w:ind w:left="540"/>
        <w:jc w:val="both"/>
        <w:rPr>
          <w:rFonts w:cs="B Nazanin"/>
          <w:b/>
          <w:bCs/>
          <w:sz w:val="40"/>
          <w:szCs w:val="40"/>
          <w:rtl/>
          <w:lang w:bidi="fa-IR"/>
        </w:rPr>
      </w:pPr>
      <w:r w:rsidRPr="007E4A02">
        <w:rPr>
          <w:rFonts w:cs="B Nazanin" w:hint="cs"/>
          <w:b/>
          <w:bCs/>
          <w:sz w:val="40"/>
          <w:szCs w:val="40"/>
          <w:rtl/>
          <w:lang w:bidi="fa-IR"/>
        </w:rPr>
        <w:lastRenderedPageBreak/>
        <w:t xml:space="preserve"> </w:t>
      </w:r>
      <w:r w:rsidR="00732A36" w:rsidRPr="007E4A02">
        <w:rPr>
          <w:rFonts w:cs="B Nazanin" w:hint="cs"/>
          <w:b/>
          <w:bCs/>
          <w:sz w:val="40"/>
          <w:szCs w:val="40"/>
          <w:rtl/>
          <w:lang w:bidi="fa-IR"/>
        </w:rPr>
        <w:t>اعضای دبیرخانه مسابقه:</w:t>
      </w:r>
    </w:p>
    <w:p w:rsidR="00732A36" w:rsidRPr="007E4A02" w:rsidRDefault="00732A36" w:rsidP="007E4A02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رئیس دانشکده فنی و حرفه ای دختران بوشهر الزهرا، ریاست دبیرخانه</w:t>
      </w:r>
    </w:p>
    <w:p w:rsidR="00732A36" w:rsidRPr="007E4A02" w:rsidRDefault="00732A36" w:rsidP="007E4A02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کارشناس امور فرهنگی دانشکده فنی و حرفه ای دختران بوشهر الزهرا،دبیر اجرائی</w:t>
      </w:r>
    </w:p>
    <w:p w:rsidR="00732A36" w:rsidRPr="007E4A02" w:rsidRDefault="00732A36" w:rsidP="007E4A02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معاون آموزشی ،فرهنگی و پژوهشی دانشکده فنی و حرفه ای دختران بوشهر الزهرا،عضو دبیرخانه</w:t>
      </w:r>
    </w:p>
    <w:p w:rsidR="00732A36" w:rsidRPr="007E4A02" w:rsidRDefault="00732A36" w:rsidP="007E4A02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رئیس اداره امور دانشجویی دانشکده فنی و حرفه ای دختران بوشهر الزهرا،عضو دبیرخانه</w:t>
      </w:r>
    </w:p>
    <w:p w:rsidR="00732A36" w:rsidRPr="007E4A02" w:rsidRDefault="00732A36" w:rsidP="007E4A02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مسئول حراست دانشکده فنی و حرفه ای دختران بوشهر الزهرا،عضو دبیرخانه</w:t>
      </w:r>
    </w:p>
    <w:p w:rsidR="00732A36" w:rsidRPr="007E4A02" w:rsidRDefault="006356D6" w:rsidP="007E4A02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4"/>
          <w:szCs w:val="44"/>
          <w:rtl/>
          <w:lang w:bidi="fa-IR"/>
        </w:rPr>
      </w:pPr>
      <w:r w:rsidRPr="007E4A02">
        <w:rPr>
          <w:rFonts w:ascii="IranNastaliq" w:hAnsi="IranNastaliq" w:cs="B Nazanin"/>
          <w:b/>
          <w:bCs/>
          <w:sz w:val="44"/>
          <w:szCs w:val="44"/>
          <w:rtl/>
          <w:lang w:bidi="fa-IR"/>
        </w:rPr>
        <w:t>ابلاغ  اعضای دبیرخانه توسط رئیس  دانشکده فنی و حرفه ای دختران بوشهر صادر خواهد شد.</w:t>
      </w:r>
    </w:p>
    <w:p w:rsidR="006356D6" w:rsidRPr="007E4A02" w:rsidRDefault="006356D6" w:rsidP="007E4A02">
      <w:pPr>
        <w:tabs>
          <w:tab w:val="left" w:pos="540"/>
        </w:tabs>
        <w:bidi/>
        <w:ind w:left="540"/>
        <w:jc w:val="both"/>
        <w:rPr>
          <w:rFonts w:cs="B Nazanin"/>
          <w:b/>
          <w:bCs/>
          <w:sz w:val="40"/>
          <w:szCs w:val="40"/>
          <w:rtl/>
          <w:lang w:bidi="fa-IR"/>
        </w:rPr>
      </w:pPr>
      <w:r w:rsidRPr="007E4A02">
        <w:rPr>
          <w:rFonts w:cs="B Nazanin" w:hint="cs"/>
          <w:b/>
          <w:bCs/>
          <w:sz w:val="40"/>
          <w:szCs w:val="40"/>
          <w:rtl/>
          <w:lang w:bidi="fa-IR"/>
        </w:rPr>
        <w:t>طبقه بندی مسابقه:</w:t>
      </w:r>
    </w:p>
    <w:p w:rsidR="00054322" w:rsidRPr="007E4A02" w:rsidRDefault="006356D6" w:rsidP="007E4A02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د</w:t>
      </w:r>
      <w:r w:rsidR="00B25F59"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ر دو</w:t>
      </w:r>
      <w:r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 xml:space="preserve">بخش </w:t>
      </w:r>
      <w:r w:rsidR="00B25F59"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 xml:space="preserve"> هنری ( نقاشی،عکاسی ،تصویر سازی ،پوستر )و بخش ادبی(شعر</w:t>
      </w:r>
      <w:r w:rsidR="00054322"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نو و کلاسیک</w:t>
      </w:r>
      <w:r w:rsidR="00B25F59"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 xml:space="preserve">،متن ادبی،داستان کوتاه </w:t>
      </w:r>
      <w:r w:rsidR="00054322"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)</w:t>
      </w:r>
      <w:r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به صورت مجازی</w:t>
      </w:r>
      <w:r w:rsidR="00BC11E8"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 xml:space="preserve"> </w:t>
      </w:r>
      <w:r w:rsidR="00BC11E8"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lastRenderedPageBreak/>
        <w:t>برگزار خواهد شد و هر شرکت کننده می تواند در بخش های مختلف یک اثر را ارسال نماید.</w:t>
      </w:r>
    </w:p>
    <w:p w:rsidR="00054322" w:rsidRPr="007E4A02" w:rsidRDefault="00054322" w:rsidP="007E4A02">
      <w:pPr>
        <w:tabs>
          <w:tab w:val="left" w:pos="540"/>
        </w:tabs>
        <w:bidi/>
        <w:ind w:left="540"/>
        <w:jc w:val="both"/>
        <w:rPr>
          <w:rFonts w:cs="B Nazanin"/>
          <w:b/>
          <w:bCs/>
          <w:sz w:val="40"/>
          <w:szCs w:val="40"/>
          <w:rtl/>
          <w:lang w:bidi="fa-IR"/>
        </w:rPr>
      </w:pPr>
    </w:p>
    <w:p w:rsidR="00AB658F" w:rsidRPr="007E4A02" w:rsidRDefault="00AB658F" w:rsidP="007E4A02">
      <w:pPr>
        <w:tabs>
          <w:tab w:val="left" w:pos="540"/>
        </w:tabs>
        <w:bidi/>
        <w:ind w:left="540"/>
        <w:jc w:val="both"/>
        <w:rPr>
          <w:rFonts w:cs="B Nazanin"/>
          <w:b/>
          <w:bCs/>
          <w:sz w:val="40"/>
          <w:szCs w:val="40"/>
          <w:rtl/>
          <w:lang w:bidi="fa-IR"/>
        </w:rPr>
      </w:pPr>
      <w:r w:rsidRPr="007E4A02">
        <w:rPr>
          <w:rFonts w:cs="B Nazanin" w:hint="cs"/>
          <w:b/>
          <w:bCs/>
          <w:sz w:val="40"/>
          <w:szCs w:val="40"/>
          <w:rtl/>
          <w:lang w:bidi="fa-IR"/>
        </w:rPr>
        <w:t>نحوه ارسال</w:t>
      </w:r>
      <w:r w:rsidR="00054322" w:rsidRPr="007E4A02">
        <w:rPr>
          <w:rFonts w:cs="B Nazanin" w:hint="cs"/>
          <w:b/>
          <w:bCs/>
          <w:sz w:val="40"/>
          <w:szCs w:val="40"/>
          <w:rtl/>
          <w:lang w:bidi="fa-IR"/>
        </w:rPr>
        <w:t xml:space="preserve"> آثار</w:t>
      </w:r>
      <w:r w:rsidRPr="007E4A02">
        <w:rPr>
          <w:rFonts w:cs="B Nazanin" w:hint="cs"/>
          <w:b/>
          <w:bCs/>
          <w:sz w:val="40"/>
          <w:szCs w:val="40"/>
          <w:rtl/>
          <w:lang w:bidi="fa-IR"/>
        </w:rPr>
        <w:t>:</w:t>
      </w:r>
    </w:p>
    <w:p w:rsidR="00AB658F" w:rsidRPr="007E4A02" w:rsidRDefault="00AB658F" w:rsidP="007E4A02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آدرس ایمیل سرکار خانم رضائی بخش</w:t>
      </w:r>
    </w:p>
    <w:p w:rsidR="00AB658F" w:rsidRPr="007E4A02" w:rsidRDefault="007E4A02" w:rsidP="007E4A02">
      <w:pPr>
        <w:tabs>
          <w:tab w:val="left" w:pos="540"/>
        </w:tabs>
        <w:bidi/>
        <w:ind w:left="540"/>
        <w:jc w:val="both"/>
        <w:rPr>
          <w:rStyle w:val="Hyperlink"/>
          <w:rFonts w:cs="B Nazanin"/>
          <w:b/>
          <w:bCs/>
          <w:sz w:val="40"/>
          <w:szCs w:val="40"/>
          <w:rtl/>
          <w:lang w:bidi="fa-IR"/>
        </w:rPr>
      </w:pPr>
      <w:hyperlink r:id="rId5" w:history="1">
        <w:r w:rsidR="00401643" w:rsidRPr="007E4A02">
          <w:rPr>
            <w:rStyle w:val="Hyperlink"/>
            <w:rFonts w:cs="B Nazanin"/>
            <w:b/>
            <w:bCs/>
            <w:sz w:val="40"/>
            <w:szCs w:val="40"/>
            <w:lang w:bidi="fa-IR"/>
          </w:rPr>
          <w:t>www.Rezaei.bu90@gmail.com</w:t>
        </w:r>
      </w:hyperlink>
    </w:p>
    <w:p w:rsidR="00BC11E8" w:rsidRPr="007E4A02" w:rsidRDefault="00BC11E8" w:rsidP="007E4A02">
      <w:pPr>
        <w:tabs>
          <w:tab w:val="left" w:pos="540"/>
        </w:tabs>
        <w:bidi/>
        <w:ind w:left="540"/>
        <w:jc w:val="both"/>
        <w:rPr>
          <w:rFonts w:cs="B Nazanin"/>
          <w:b/>
          <w:bCs/>
          <w:sz w:val="40"/>
          <w:szCs w:val="40"/>
          <w:lang w:bidi="fa-IR"/>
        </w:rPr>
      </w:pPr>
    </w:p>
    <w:p w:rsidR="00401643" w:rsidRPr="007E4A02" w:rsidRDefault="00401643" w:rsidP="007E4A02">
      <w:pPr>
        <w:tabs>
          <w:tab w:val="left" w:pos="540"/>
        </w:tabs>
        <w:bidi/>
        <w:ind w:left="540"/>
        <w:jc w:val="both"/>
        <w:rPr>
          <w:rFonts w:cs="B Nazanin"/>
          <w:b/>
          <w:bCs/>
          <w:sz w:val="40"/>
          <w:szCs w:val="40"/>
          <w:rtl/>
          <w:lang w:bidi="fa-IR"/>
        </w:rPr>
      </w:pPr>
      <w:r w:rsidRPr="007E4A02">
        <w:rPr>
          <w:rFonts w:cs="B Nazanin" w:hint="cs"/>
          <w:b/>
          <w:bCs/>
          <w:sz w:val="40"/>
          <w:szCs w:val="40"/>
          <w:rtl/>
          <w:lang w:bidi="fa-IR"/>
        </w:rPr>
        <w:t>شرایط شرکت کنندگان:</w:t>
      </w:r>
    </w:p>
    <w:p w:rsidR="00BC11E8" w:rsidRPr="007E4A02" w:rsidRDefault="00054322" w:rsidP="007E4A02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خانواده بزرگ دانشگاه فنی و حرفه ای سراسر کشور:</w:t>
      </w:r>
    </w:p>
    <w:p w:rsidR="00401643" w:rsidRPr="007E4A02" w:rsidRDefault="00054322" w:rsidP="007E4A02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کارکنان(</w:t>
      </w:r>
      <w:r w:rsidRPr="007E4A02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فرزندان</w:t>
      </w:r>
      <w:r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)،اساتیدودانشجویان</w:t>
      </w:r>
    </w:p>
    <w:p w:rsidR="00BC11E8" w:rsidRPr="007E4A02" w:rsidRDefault="00BC11E8" w:rsidP="007E4A02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</w:p>
    <w:p w:rsidR="00BC11E8" w:rsidRPr="007E4A02" w:rsidRDefault="00BC11E8" w:rsidP="007E4A02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</w:p>
    <w:p w:rsidR="00BC11E8" w:rsidRPr="007E4A02" w:rsidRDefault="00BC11E8" w:rsidP="007E4A02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</w:p>
    <w:p w:rsidR="00BC11E8" w:rsidRPr="007E4A02" w:rsidRDefault="00BC11E8" w:rsidP="007E4A02">
      <w:pPr>
        <w:tabs>
          <w:tab w:val="left" w:pos="540"/>
        </w:tabs>
        <w:bidi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</w:p>
    <w:p w:rsidR="00BC11E8" w:rsidRDefault="00BC11E8" w:rsidP="007E4A02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</w:p>
    <w:p w:rsidR="007E4A02" w:rsidRDefault="007E4A02" w:rsidP="007E4A02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</w:p>
    <w:p w:rsidR="007E4A02" w:rsidRPr="007E4A02" w:rsidRDefault="007E4A02" w:rsidP="007E4A02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</w:p>
    <w:p w:rsidR="00401643" w:rsidRPr="007E4A02" w:rsidRDefault="00BC11E8" w:rsidP="007E4A02">
      <w:pPr>
        <w:tabs>
          <w:tab w:val="left" w:pos="540"/>
        </w:tabs>
        <w:bidi/>
        <w:ind w:left="540"/>
        <w:jc w:val="both"/>
        <w:rPr>
          <w:rFonts w:cs="B Nazanin"/>
          <w:b/>
          <w:bCs/>
          <w:sz w:val="40"/>
          <w:szCs w:val="40"/>
          <w:rtl/>
          <w:lang w:bidi="fa-IR"/>
        </w:rPr>
      </w:pPr>
      <w:r w:rsidRPr="007E4A02">
        <w:rPr>
          <w:rFonts w:cs="B Nazanin" w:hint="cs"/>
          <w:b/>
          <w:bCs/>
          <w:sz w:val="40"/>
          <w:szCs w:val="40"/>
          <w:rtl/>
          <w:lang w:bidi="fa-IR"/>
        </w:rPr>
        <w:t>نحوه</w:t>
      </w:r>
      <w:r w:rsidR="00401643" w:rsidRPr="007E4A02">
        <w:rPr>
          <w:rFonts w:cs="B Nazanin" w:hint="cs"/>
          <w:b/>
          <w:bCs/>
          <w:sz w:val="40"/>
          <w:szCs w:val="40"/>
          <w:rtl/>
          <w:lang w:bidi="fa-IR"/>
        </w:rPr>
        <w:t xml:space="preserve"> ثبت مشخصات شرکت کننده:</w:t>
      </w:r>
    </w:p>
    <w:p w:rsidR="00BC11E8" w:rsidRPr="007E4A02" w:rsidRDefault="00BC11E8" w:rsidP="007E4A02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نام و نام خانوادگی:</w:t>
      </w:r>
    </w:p>
    <w:p w:rsidR="00BC11E8" w:rsidRPr="007E4A02" w:rsidRDefault="00BC11E8" w:rsidP="007E4A02">
      <w:pPr>
        <w:tabs>
          <w:tab w:val="left" w:pos="540"/>
        </w:tabs>
        <w:bidi/>
        <w:ind w:left="540"/>
        <w:jc w:val="both"/>
        <w:rPr>
          <w:rFonts w:cs="B Nazanin"/>
          <w:b/>
          <w:bCs/>
          <w:sz w:val="40"/>
          <w:szCs w:val="40"/>
          <w:rtl/>
          <w:lang w:bidi="fa-IR"/>
        </w:rPr>
      </w:pPr>
      <w:r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کد ملی:</w:t>
      </w:r>
    </w:p>
    <w:p w:rsidR="00BC11E8" w:rsidRPr="007E4A02" w:rsidRDefault="007E4A02" w:rsidP="007E4A02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7E4A02">
        <w:rPr>
          <w:rFonts w:ascii="IranNastaliq" w:hAnsi="IranNastaliq" w:cs="B Nazanin" w:hint="cs"/>
          <w:b/>
          <w:bCs/>
          <w:noProof/>
          <w:sz w:val="40"/>
          <w:szCs w:val="40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DFE5AD" wp14:editId="287ABC4F">
                <wp:simplePos x="0" y="0"/>
                <wp:positionH relativeFrom="leftMargin">
                  <wp:align>right</wp:align>
                </wp:positionH>
                <wp:positionV relativeFrom="paragraph">
                  <wp:posOffset>85725</wp:posOffset>
                </wp:positionV>
                <wp:extent cx="238125" cy="20002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F64692" id="Rounded Rectangle 4" o:spid="_x0000_s1026" style="position:absolute;left:0;text-align:left;margin-left:-32.45pt;margin-top:6.75pt;width:18.75pt;height:15.7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w7gwIAAA0FAAAOAAAAZHJzL2Uyb0RvYy54bWysVMlu2zAQvRfoPxC8N5Jdp06EyIERw0WB&#10;IAmSFDnTFLUA3ErSlt2v7yOlOEtzKqoDNcMZzvL4hheXeyXJTjjfGV3SyUlOidDcVJ1uSvrzcf3l&#10;jBIfmK6YNFqU9CA8vVx8/nTR20JMTWtkJRxBEO2L3pa0DcEWWeZ5KxTzJ8YKDWNtnGIBqmuyyrEe&#10;0ZXMpnn+LeuNq6wzXHiP3dVgpIsUv64FD7d17UUgsqSoLaTVpXUT12xxwYrGMdt2fCyD/UMVinUa&#10;SY+hViwwsnXdX6FUx53xpg4n3KjM1HXHReoB3Uzyd908tMyK1AvA8fYIk/9/YfnN7s6RrirpjBLN&#10;FK7o3mx1JSpyD/CYbqQgswhTb30B7wd750bNQ4w972un4h/dkH2C9nCEVuwD4dicfj2bTE8p4TDh&#10;3nLIiJK9HLbOh+/CKBKFkrpYRKwgocp21z4M/s9+MaE3sqvWnZRJOfgr6ciO4aZBkMr0lEjmAzZL&#10;uk7fmPLNMalJD+JO5znowRkoWEsWICoLULxuKGGyAbd5cKmWN6e9azbHrPN8uZrNP0oSi14x3w7V&#10;pQjRjRWqC6C/7FRJz4AKahi6lDpaRSLw2HrEf0A8ShtTHXBxzgyM9pavOyS5RsN3zIHC6AZjGW6x&#10;1NKgRTNKlLTG/f5oP/qDWbBS0mMk0P6vLXMCOP7Q4Nz5ZDaLM5SU2el8CsW9tmxeW/RWXRncxQQP&#10;gOVJjP5BPu/WzqgnTO8yZoWJaY7cA9CjchWGUcX8c7FcJjfMjWXhWj9YHoNHnCK8j/sn5uzIngDa&#10;3Zjn8WHFO/4MvvGkNsttMHWXyPWCK5gZFcxc4uj4PsShfq0nr5dXbPEHAAD//wMAUEsDBBQABgAI&#10;AAAAIQDvlGhM3gAAAAUBAAAPAAAAZHJzL2Rvd25yZXYueG1sTI/NTsNADITvSLzDykjc6AZK+QnZ&#10;VBBBK3GooIBQb27WJFGz3ii7bcLbY05wssZjzXzO5qNr1YH60Hg2cD5JQBGX3jZcGXh/ezq7ARUi&#10;ssXWMxn4pgDz/Pgow9T6gV/psI6VkhAOKRqoY+xSrUNZk8Mw8R2xeF++dxhF9pW2PQ4S7lp9kSRX&#10;2mHD0lBjR0VN5W69dwaK5QM9F7vhcVOuPj5vXzYrXizImNOT8f4OVKQx/h3DL76gQy5MW79nG1Rr&#10;QB6Jsp3OQIk7vZa5NXA5S0Dnmf5Pn/8AAAD//wMAUEsBAi0AFAAGAAgAAAAhALaDOJL+AAAA4QEA&#10;ABMAAAAAAAAAAAAAAAAAAAAAAFtDb250ZW50X1R5cGVzXS54bWxQSwECLQAUAAYACAAAACEAOP0h&#10;/9YAAACUAQAACwAAAAAAAAAAAAAAAAAvAQAAX3JlbHMvLnJlbHNQSwECLQAUAAYACAAAACEAgNMc&#10;O4MCAAANBQAADgAAAAAAAAAAAAAAAAAuAgAAZHJzL2Uyb0RvYy54bWxQSwECLQAUAAYACAAAACEA&#10;75RoTN4AAAAFAQAADwAAAAAAAAAAAAAAAADdBAAAZHJzL2Rvd25yZXYueG1sUEsFBgAAAAAEAAQA&#10;8wAAAOgFAAAAAA=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Pr="007E4A02">
        <w:rPr>
          <w:rFonts w:ascii="IranNastaliq" w:hAnsi="IranNastaliq" w:cs="B Nazanin" w:hint="cs"/>
          <w:b/>
          <w:bCs/>
          <w:noProof/>
          <w:sz w:val="40"/>
          <w:szCs w:val="40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FE5AD" wp14:editId="287ABC4F">
                <wp:simplePos x="0" y="0"/>
                <wp:positionH relativeFrom="column">
                  <wp:posOffset>3324225</wp:posOffset>
                </wp:positionH>
                <wp:positionV relativeFrom="paragraph">
                  <wp:posOffset>85725</wp:posOffset>
                </wp:positionV>
                <wp:extent cx="238125" cy="2000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C996FA" id="Rounded Rectangle 2" o:spid="_x0000_s1026" style="position:absolute;left:0;text-align:left;margin-left:261.75pt;margin-top:6.75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7ctgwIAAA0FAAAOAAAAZHJzL2Uyb0RvYy54bWysVMlu2zAQvRfoPxC8N5JVp06MyIERw0WB&#10;IAmSFDnTFLUA3ErSlt2v7yOlOEtzKqoDNcMZzvL4hheXeyXJTjjfGV3SyUlOidDcVJ1uSvrzcf3l&#10;jBIfmK6YNFqU9CA8vVx8/nTR27koTGtkJRxBEO3nvS1pG4KdZ5nnrVDMnxgrNIy1cYoFqK7JKsd6&#10;RFcyK/L8W9YbV1lnuPAeu6vBSBcpfl0LHm7r2otAZElRW0irS+smrtnigs0bx2zb8bEM9g9VKNZp&#10;JD2GWrHAyNZ1f4VSHXfGmzqccKMyU9cdF6kHdDPJ33Xz0DIrUi8Ax9sjTP7/heU3uztHuqqkBSWa&#10;KVzRvdnqSlTkHuAx3UhBighTb/0c3g/2zo2ahxh73tdOxT+6IfsE7eEIrdgHwrFZfD2bFKeUcJhw&#10;bzlkRMleDlvnw3dhFIlCSV0sIlaQUGW7ax8G/2e/mNAb2VXrTsqkHPyVdGTHcNMgSGV6SiTzAZsl&#10;XadvTPnmmNSkB3GLWQ56cAYK1pIFiMoCFK8bSphswG0eXKrlzWnvms0x6yxfrqazj5LEolfMt0N1&#10;KUJ0Y3PVBdBfdqqkZ0AFNQxdSh2tIhF4bD3iPyAepY2pDrg4ZwZGe8vXHZJco+E75kBhdIOxDLdY&#10;amnQohklSlrjfn+0H/3BLFgp6TESaP/XljkBHH9ocO58Mp3GGUrK9HRWQHGvLZvXFr1VVwZ3McED&#10;YHkSo3+Qz7u1M+oJ07uMWWFimiP3APSoXIVhVDH/XCyXyQ1zY1m41g+Wx+ARpwjv4/6JOTuyJ4B2&#10;N+Z5fNj8HX8G33hSm+U2mLpL5HrBFcyMCmYucXR8H+JQv9aT18srtvgDAAD//wMAUEsDBBQABgAI&#10;AAAAIQCZWwjv4QAAAAkBAAAPAAAAZHJzL2Rvd25yZXYueG1sTI9BT8JAEIXvJvyHzZh4ky1IidZu&#10;CTYKiQeiqDHclu7YNnRnm+5C679nOOlp8vK+vHkvXQy2ESfsfO1IwWQcgUAqnKmpVPD58XJ7D8IH&#10;TUY3jlDBL3pYZKOrVCfG9fSOp20oBYeQT7SCKoQ2kdIXFVrtx65FYu/HdVYHll0pTad7DreNnEbR&#10;XFpdE3+odIt5hcVhe7QK8vUTvuaH/nlXbL6+H952G1qtUKmb62H5CCLgEP5guNTn6pBxp707kvGi&#10;URBP72JG2bhcBuL5hMftFcziCGSWyv8LsjMAAAD//wMAUEsBAi0AFAAGAAgAAAAhALaDOJL+AAAA&#10;4QEAABMAAAAAAAAAAAAAAAAAAAAAAFtDb250ZW50X1R5cGVzXS54bWxQSwECLQAUAAYACAAAACEA&#10;OP0h/9YAAACUAQAACwAAAAAAAAAAAAAAAAAvAQAAX3JlbHMvLnJlbHNQSwECLQAUAAYACAAAACEA&#10;LmO3LYMCAAANBQAADgAAAAAAAAAAAAAAAAAuAgAAZHJzL2Uyb0RvYy54bWxQSwECLQAUAAYACAAA&#10;ACEAmVsI7+EAAAAJAQAADwAAAAAAAAAAAAAAAADdBAAAZHJzL2Rvd25yZXYueG1sUEsFBgAAAAAE&#10;AAQA8wAAAOsFAAAAAA==&#10;" fillcolor="window" strokecolor="#70ad47" strokeweight="1pt">
                <v:stroke joinstyle="miter"/>
              </v:roundrect>
            </w:pict>
          </mc:Fallback>
        </mc:AlternateContent>
      </w:r>
      <w:r w:rsidRPr="007E4A02">
        <w:rPr>
          <w:rFonts w:ascii="IranNastaliq" w:hAnsi="IranNastaliq" w:cs="B Nazanin" w:hint="cs"/>
          <w:b/>
          <w:bCs/>
          <w:noProof/>
          <w:sz w:val="40"/>
          <w:szCs w:val="40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DFE5AD" wp14:editId="287ABC4F">
                <wp:simplePos x="0" y="0"/>
                <wp:positionH relativeFrom="column">
                  <wp:posOffset>1819275</wp:posOffset>
                </wp:positionH>
                <wp:positionV relativeFrom="paragraph">
                  <wp:posOffset>76200</wp:posOffset>
                </wp:positionV>
                <wp:extent cx="238125" cy="20002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CE7911" id="Rounded Rectangle 3" o:spid="_x0000_s1026" style="position:absolute;left:0;text-align:left;margin-left:143.25pt;margin-top:6pt;width:18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HsrhAIAAA0FAAAOAAAAZHJzL2Uyb0RvYy54bWysVMlu2zAQvRfoPxC8N5Idp06FyIERw0WB&#10;IAmSFDnTFLUA3ErSlt2v7yOlOEtzKqoDNcMZzvL4hheXeyXJTjjfGV3SyUlOidDcVJ1uSvrzcf3l&#10;nBIfmK6YNFqU9CA8vVx8/nTR20JMTWtkJRxBEO2L3pa0DcEWWeZ5KxTzJ8YKDWNtnGIBqmuyyrEe&#10;0ZXMpnn+NeuNq6wzXHiP3dVgpIsUv64FD7d17UUgsqSoLaTVpXUT12xxwYrGMdt2fCyD/UMVinUa&#10;SY+hViwwsnXdX6FUx53xpg4n3KjM1HXHReoB3Uzyd908tMyK1AvA8fYIk/9/YfnN7s6RrirpKSWa&#10;KVzRvdnqSlTkHuAx3UhBTiNMvfUFvB/snRs1DzH2vK+din90Q/YJ2sMRWrEPhGNzeno+mZ5RwmHC&#10;veWQESV7OWydD9+FUSQKJXWxiFhBQpXtrn0Y/J/9YkJvZFetOymTcvBX0pEdw02DIJXpKZHMB2yW&#10;dJ2+MeWbY1KTHsSdznPQgzNQsJYsQFQWoHjdUMJkA27z4FItb05712yOWef5cjWbf5QkFr1ivh2q&#10;SxGiGytUF0B/2amSngMV1DB0KXW0ikTgsfWI/4B4lDamOuDinBkY7S1fd0hyjYbvmAOF0Q3GMtxi&#10;qaVBi2aUKGmN+/3RfvQHs2ClpMdIoP1fW+YEcPyhwblvk9kszlBSZmfzKRT32rJ5bdFbdWVwFxM8&#10;AJYnMfoH+bxbO6OeML3LmBUmpjlyD0CPylUYRhXzz8VymdwwN5aFa/1geQwecYrwPu6fmLMjewJo&#10;d2Oex4cV7/gz+MaT2iy3wdRdItcLrmBmVDBziaPj+xCH+rWevF5escUfAAAA//8DAFBLAwQUAAYA&#10;CAAAACEAmqNBk+EAAAAJAQAADwAAAGRycy9kb3ducmV2LnhtbEyPzU7DMBCE70i8g7VI3KhD+qOS&#10;xqkggiJxqKBQVb258TaJGq+j2G3C27Oc4Laj+TQ7ky4H24gLdr52pOB+FIFAKpypqVTw9flyNwfh&#10;gyajG0eo4Bs9LLPrq1QnxvX0gZdNKAWHkE+0giqENpHSFxVa7UeuRWLv6DqrA8uulKbTPYfbRsZR&#10;NJNW18QfKt1iXmFx2pytgvz1Cd/yU/+8L9bb3cP7fk2rFSp1ezM8LkAEHMIfDL/1uTpk3OngzmS8&#10;aBTE89mUUTZi3sTAOJ7wcVAwGU9BZqn8vyD7AQAA//8DAFBLAQItABQABgAIAAAAIQC2gziS/gAA&#10;AOEBAAATAAAAAAAAAAAAAAAAAAAAAABbQ29udGVudF9UeXBlc10ueG1sUEsBAi0AFAAGAAgAAAAh&#10;ADj9If/WAAAAlAEAAAsAAAAAAAAAAAAAAAAALwEAAF9yZWxzLy5yZWxzUEsBAi0AFAAGAAgAAAAh&#10;AOPUeyuEAgAADQUAAA4AAAAAAAAAAAAAAAAALgIAAGRycy9lMm9Eb2MueG1sUEsBAi0AFAAGAAgA&#10;AAAhAJqjQZPhAAAACQEAAA8AAAAAAAAAAAAAAAAA3gQAAGRycy9kb3ducmV2LnhtbFBLBQYAAAAA&#10;BAAEAPMAAADsBQAAAAA=&#10;" fillcolor="window" strokecolor="#70ad47" strokeweight="1pt">
                <v:stroke joinstyle="miter"/>
              </v:roundrect>
            </w:pict>
          </mc:Fallback>
        </mc:AlternateContent>
      </w:r>
      <w:r w:rsidR="00385E95" w:rsidRPr="007E4A02">
        <w:rPr>
          <w:rFonts w:ascii="IranNastaliq" w:hAnsi="IranNastaliq" w:cs="B Nazanin" w:hint="cs"/>
          <w:b/>
          <w:bCs/>
          <w:noProof/>
          <w:sz w:val="40"/>
          <w:szCs w:val="40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115570</wp:posOffset>
                </wp:positionV>
                <wp:extent cx="238125" cy="2000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6322E5" id="Rounded Rectangle 1" o:spid="_x0000_s1026" style="position:absolute;left:0;text-align:left;margin-left:361.5pt;margin-top:9.1pt;width:18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J4bZwIAAB4FAAAOAAAAZHJzL2Uyb0RvYy54bWysVN9P2zAQfp+0/8Hy+5q0AwYVKapATJMq&#10;qICJZ+PYbTTb553dpt1fv7OTBsb6NO3FufP9/vxdLq921rCtwtCAq/h4VHKmnIS6cauKf3+6/XTO&#10;WYjC1cKAUxXfq8CvZh8/XLZ+qiawBlMrZJTEhWnrK76O0U+LIsi1siKMwCtHRg1oRSQVV0WNoqXs&#10;1hSTsjwrWsDaI0gVAt3edEY+y/m1VjLeax1UZKbi1FvMJ+bzJZ3F7FJMVyj8upF9G+IfurCicVR0&#10;SHUjomAbbP5KZRuJEEDHkQRbgNaNVHkGmmZcvpvmcS28yrMQOMEPMIX/l1bebZfImprejjMnLD3R&#10;A2xcrWr2QOAJtzKKjRNMrQ9T8n70S+y1QGKaeafRpi9Nw3YZ2v0ArdpFJuly8vl8PDnlTJKJ3q0k&#10;mbIUr8EeQ/yqwLIkVBxTE6mDjKrYLkLs/A9+FJw66nrIUtwbldow7kFpGilVzdGZTOraINsKooGQ&#10;Url41tfP3ilMN8YMgeNjgSZmIKjp3jeFqUyyIbA8FvhnxSEiVwUXh2DbOMBjCeofQ+XO/zB9N3Ma&#10;/wXqPb0kQkfx4OVtQ0guRIhLgcRpYj/tabynQxtoKw69xNka8Nex++RPVCMrZy3tSMXDz41AxZn5&#10;5oiEF+OTk7RUWTk5/TIhBd9aXt5a3MZeA+FPRKPuspj8ozncagT7TOs8T1XJJJyk2hWXEQ/Kdex2&#10;l34IUs3n2Y0WyYu4cI9epuQJ1USSp92zQN/TKRIP7+CwT2L6jlCdb4p0MN9E0E1m2yuuPd60hJm0&#10;/Q8jbflbPXu9/tZmvwEAAP//AwBQSwMEFAAGAAgAAAAhAJ8c4LneAAAACQEAAA8AAABkcnMvZG93&#10;bnJldi54bWxMj81OwzAQhO9IvIO1SFwQdQg0CaFOVfHzABQ4cNvGSxJhr6PYbQNPz3KC42hGM9+s&#10;1rN36kBTHAIbuFpkoIjbYAfuDLy+PF1WoGJCtugCk4EvirBuTk9WWNtw5Gc6bFOnpIRjjQb6lMZa&#10;69j25DEuwkgs3keYPCaRU6fthEcp907nWVZojwPLQo8j3ffUfm733kBYbvDiO+Vv5eO7dTS6tige&#10;KmPOz+bNHahEc/oLwy++oEMjTLuwZxuVM1Dm1/IliVHloCRQFtkS1M7AzW0Julnp/w+aHwAAAP//&#10;AwBQSwECLQAUAAYACAAAACEAtoM4kv4AAADhAQAAEwAAAAAAAAAAAAAAAAAAAAAAW0NvbnRlbnRf&#10;VHlwZXNdLnhtbFBLAQItABQABgAIAAAAIQA4/SH/1gAAAJQBAAALAAAAAAAAAAAAAAAAAC8BAABf&#10;cmVscy8ucmVsc1BLAQItABQABgAIAAAAIQD4JJ4bZwIAAB4FAAAOAAAAAAAAAAAAAAAAAC4CAABk&#10;cnMvZTJvRG9jLnhtbFBLAQItABQABgAIAAAAIQCfHOC53gAAAAkBAAAPAAAAAAAAAAAAAAAAAMEE&#10;AABkcnMvZG93bnJldi54bWxQSwUGAAAAAAQABADzAAAAzAUAAAAA&#10;" fillcolor="white [3201]" strokecolor="#70ad47 [3209]" strokeweight="1pt">
                <v:stroke joinstyle="miter"/>
              </v:roundrect>
            </w:pict>
          </mc:Fallback>
        </mc:AlternateContent>
      </w:r>
      <w:r w:rsidR="00BC11E8"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دانشجو</w:t>
      </w:r>
      <w:r w:rsidR="00BC11E8" w:rsidRPr="007E4A02">
        <w:rPr>
          <w:rFonts w:cs="B Nazanin" w:hint="cs"/>
          <w:b/>
          <w:bCs/>
          <w:sz w:val="40"/>
          <w:szCs w:val="40"/>
          <w:rtl/>
          <w:lang w:bidi="fa-IR"/>
        </w:rPr>
        <w:t xml:space="preserve">              </w:t>
      </w:r>
      <w:r w:rsidR="00BC11E8"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 xml:space="preserve"> استاد                 کارمند</w:t>
      </w:r>
      <w:r w:rsidR="00BC11E8" w:rsidRPr="007E4A02">
        <w:rPr>
          <w:rFonts w:cs="B Nazanin" w:hint="cs"/>
          <w:b/>
          <w:bCs/>
          <w:sz w:val="40"/>
          <w:szCs w:val="40"/>
          <w:rtl/>
          <w:lang w:bidi="fa-IR"/>
        </w:rPr>
        <w:t xml:space="preserve">                  </w:t>
      </w:r>
      <w:r w:rsidR="00BC11E8"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فرزند کارمند</w:t>
      </w:r>
    </w:p>
    <w:p w:rsidR="00BC11E8" w:rsidRDefault="00BC11E8" w:rsidP="007E4A02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اثر در قالب:</w:t>
      </w:r>
    </w:p>
    <w:tbl>
      <w:tblPr>
        <w:tblStyle w:val="TableGrid"/>
        <w:bidiVisual/>
        <w:tblW w:w="0" w:type="auto"/>
        <w:tblInd w:w="540" w:type="dxa"/>
        <w:tblLook w:val="04A0" w:firstRow="1" w:lastRow="0" w:firstColumn="1" w:lastColumn="0" w:noHBand="0" w:noVBand="1"/>
      </w:tblPr>
      <w:tblGrid>
        <w:gridCol w:w="1248"/>
        <w:gridCol w:w="1249"/>
        <w:gridCol w:w="1258"/>
        <w:gridCol w:w="1290"/>
        <w:gridCol w:w="1267"/>
        <w:gridCol w:w="1257"/>
        <w:gridCol w:w="1241"/>
      </w:tblGrid>
      <w:tr w:rsidR="007E4A02" w:rsidTr="007E4A02">
        <w:tc>
          <w:tcPr>
            <w:tcW w:w="1335" w:type="dxa"/>
          </w:tcPr>
          <w:p w:rsidR="007E4A02" w:rsidRPr="007E4A02" w:rsidRDefault="007E4A02" w:rsidP="007E4A02">
            <w:pPr>
              <w:tabs>
                <w:tab w:val="left" w:pos="540"/>
              </w:tabs>
              <w:bidi/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E4A0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پوستر</w:t>
            </w:r>
          </w:p>
        </w:tc>
        <w:tc>
          <w:tcPr>
            <w:tcW w:w="1335" w:type="dxa"/>
          </w:tcPr>
          <w:p w:rsidR="007E4A02" w:rsidRPr="007E4A02" w:rsidRDefault="007E4A02" w:rsidP="007E4A02">
            <w:pPr>
              <w:tabs>
                <w:tab w:val="left" w:pos="540"/>
              </w:tabs>
              <w:bidi/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E4A0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نقاشی</w:t>
            </w:r>
          </w:p>
        </w:tc>
        <w:tc>
          <w:tcPr>
            <w:tcW w:w="1336" w:type="dxa"/>
          </w:tcPr>
          <w:p w:rsidR="007E4A02" w:rsidRPr="007E4A02" w:rsidRDefault="007E4A02" w:rsidP="007E4A02">
            <w:pPr>
              <w:tabs>
                <w:tab w:val="left" w:pos="540"/>
              </w:tabs>
              <w:bidi/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E4A0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عکاسی</w:t>
            </w:r>
          </w:p>
        </w:tc>
        <w:tc>
          <w:tcPr>
            <w:tcW w:w="1336" w:type="dxa"/>
          </w:tcPr>
          <w:p w:rsidR="007E4A02" w:rsidRPr="007E4A02" w:rsidRDefault="007E4A02" w:rsidP="007E4A02">
            <w:pPr>
              <w:tabs>
                <w:tab w:val="left" w:pos="540"/>
              </w:tabs>
              <w:bidi/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E4A0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تصویرسازی</w:t>
            </w:r>
          </w:p>
        </w:tc>
        <w:tc>
          <w:tcPr>
            <w:tcW w:w="1336" w:type="dxa"/>
          </w:tcPr>
          <w:p w:rsidR="007E4A02" w:rsidRPr="007E4A02" w:rsidRDefault="007E4A02" w:rsidP="007E4A02">
            <w:pPr>
              <w:tabs>
                <w:tab w:val="left" w:pos="540"/>
              </w:tabs>
              <w:bidi/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E4A0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شعرنو-کلاسیک</w:t>
            </w:r>
          </w:p>
        </w:tc>
        <w:tc>
          <w:tcPr>
            <w:tcW w:w="1336" w:type="dxa"/>
          </w:tcPr>
          <w:p w:rsidR="007E4A02" w:rsidRPr="007E4A02" w:rsidRDefault="007E4A02" w:rsidP="007E4A02">
            <w:pPr>
              <w:tabs>
                <w:tab w:val="left" w:pos="540"/>
              </w:tabs>
              <w:bidi/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E4A0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داستان ادبی</w:t>
            </w:r>
          </w:p>
        </w:tc>
        <w:tc>
          <w:tcPr>
            <w:tcW w:w="1336" w:type="dxa"/>
          </w:tcPr>
          <w:p w:rsidR="007E4A02" w:rsidRPr="007E4A02" w:rsidRDefault="007E4A02" w:rsidP="007E4A02">
            <w:pPr>
              <w:tabs>
                <w:tab w:val="left" w:pos="540"/>
              </w:tabs>
              <w:bidi/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E4A02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متن کوتاه</w:t>
            </w:r>
          </w:p>
        </w:tc>
      </w:tr>
    </w:tbl>
    <w:p w:rsidR="007E4A02" w:rsidRPr="007E4A02" w:rsidRDefault="007E4A02" w:rsidP="007E4A02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</w:p>
    <w:p w:rsidR="00BC11E8" w:rsidRPr="007E4A02" w:rsidRDefault="00BC11E8" w:rsidP="007E4A02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عنوان اثر:......................................</w:t>
      </w:r>
    </w:p>
    <w:p w:rsidR="00BC11E8" w:rsidRPr="007E4A02" w:rsidRDefault="00BC11E8" w:rsidP="007E4A02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تکنیک کاربردی:.......................................</w:t>
      </w:r>
    </w:p>
    <w:p w:rsidR="00BC11E8" w:rsidRPr="007E4A02" w:rsidRDefault="00BC11E8" w:rsidP="007E4A02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تعداد آثار ارسال شده :...........................</w:t>
      </w:r>
      <w:r w:rsidR="00FF316E"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..............</w:t>
      </w:r>
    </w:p>
    <w:p w:rsidR="00BC11E8" w:rsidRPr="007E4A02" w:rsidRDefault="00FF316E" w:rsidP="007E4A02">
      <w:pPr>
        <w:tabs>
          <w:tab w:val="left" w:pos="540"/>
        </w:tabs>
        <w:bidi/>
        <w:ind w:left="540"/>
        <w:jc w:val="both"/>
        <w:rPr>
          <w:rFonts w:cs="B Nazanin"/>
          <w:b/>
          <w:bCs/>
          <w:sz w:val="40"/>
          <w:szCs w:val="40"/>
          <w:lang w:bidi="fa-IR"/>
        </w:rPr>
      </w:pPr>
      <w:r w:rsidRPr="007E4A02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دانشگاه محل خدمت و تلفن:...........................................</w:t>
      </w:r>
    </w:p>
    <w:p w:rsidR="00A37D42" w:rsidRPr="007E4A02" w:rsidRDefault="00A37D42" w:rsidP="007E4A02">
      <w:pPr>
        <w:tabs>
          <w:tab w:val="left" w:pos="540"/>
        </w:tabs>
        <w:bidi/>
        <w:ind w:left="540"/>
        <w:jc w:val="both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</w:p>
    <w:p w:rsidR="00401643" w:rsidRPr="007E4A02" w:rsidRDefault="00401643" w:rsidP="007E4A02">
      <w:pPr>
        <w:tabs>
          <w:tab w:val="left" w:pos="540"/>
        </w:tabs>
        <w:bidi/>
        <w:ind w:left="540"/>
        <w:jc w:val="both"/>
        <w:rPr>
          <w:rFonts w:cs="B Nazanin"/>
          <w:b/>
          <w:bCs/>
          <w:sz w:val="40"/>
          <w:szCs w:val="40"/>
          <w:rtl/>
          <w:lang w:bidi="fa-IR"/>
        </w:rPr>
      </w:pPr>
    </w:p>
    <w:sectPr w:rsidR="00401643" w:rsidRPr="007E4A02" w:rsidSect="00421414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BA0"/>
    <w:multiLevelType w:val="hybridMultilevel"/>
    <w:tmpl w:val="6CA21720"/>
    <w:lvl w:ilvl="0" w:tplc="AF664CCA">
      <w:start w:val="1399"/>
      <w:numFmt w:val="bullet"/>
      <w:lvlText w:val="-"/>
      <w:lvlJc w:val="left"/>
      <w:pPr>
        <w:ind w:left="171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24E3397"/>
    <w:multiLevelType w:val="multilevel"/>
    <w:tmpl w:val="57FE1C6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1F3632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C9A1AD1"/>
    <w:multiLevelType w:val="hybridMultilevel"/>
    <w:tmpl w:val="E53A6C2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F9327F9"/>
    <w:multiLevelType w:val="hybridMultilevel"/>
    <w:tmpl w:val="796A6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14"/>
    <w:rsid w:val="00054322"/>
    <w:rsid w:val="00066933"/>
    <w:rsid w:val="001A0C03"/>
    <w:rsid w:val="00385E95"/>
    <w:rsid w:val="00401643"/>
    <w:rsid w:val="00421414"/>
    <w:rsid w:val="006356D6"/>
    <w:rsid w:val="00732A36"/>
    <w:rsid w:val="007E4A02"/>
    <w:rsid w:val="00A37D42"/>
    <w:rsid w:val="00AB658F"/>
    <w:rsid w:val="00B25F59"/>
    <w:rsid w:val="00BA03DC"/>
    <w:rsid w:val="00BC11E8"/>
    <w:rsid w:val="00C70C67"/>
    <w:rsid w:val="00ED3347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72E9883"/>
  <w15:chartTrackingRefBased/>
  <w15:docId w15:val="{949D88C7-6FEC-4B3A-B39D-EFA990F7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3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64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6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zaei.bu9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</dc:creator>
  <cp:keywords/>
  <dc:description/>
  <cp:lastModifiedBy>amozesh-tanzade</cp:lastModifiedBy>
  <cp:revision>8</cp:revision>
  <dcterms:created xsi:type="dcterms:W3CDTF">2020-09-12T03:40:00Z</dcterms:created>
  <dcterms:modified xsi:type="dcterms:W3CDTF">2020-09-12T11:19:00Z</dcterms:modified>
</cp:coreProperties>
</file>