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4447" w14:textId="0CCA6543" w:rsidR="00E330A4" w:rsidRPr="00FB1454" w:rsidRDefault="00342E91" w:rsidP="00342E91">
      <w:pPr>
        <w:pStyle w:val="a6"/>
        <w:spacing w:after="240"/>
        <w:jc w:val="center"/>
        <w:rPr>
          <w:rFonts w:ascii="Titr" w:hAnsi="Titr" w:cs="B Titr"/>
          <w:sz w:val="28"/>
          <w:szCs w:val="28"/>
        </w:rPr>
      </w:pPr>
      <w:r w:rsidRPr="00FB14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0C259" wp14:editId="7E5BBA72">
                <wp:simplePos x="0" y="0"/>
                <wp:positionH relativeFrom="margin">
                  <wp:align>center</wp:align>
                </wp:positionH>
                <wp:positionV relativeFrom="paragraph">
                  <wp:posOffset>651510</wp:posOffset>
                </wp:positionV>
                <wp:extent cx="746760" cy="266700"/>
                <wp:effectExtent l="0" t="0" r="0" b="0"/>
                <wp:wrapNone/>
                <wp:docPr id="1" name="جعبه مت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A3979" w14:textId="3D6F25AF" w:rsidR="00F117CD" w:rsidRPr="00F117CD" w:rsidRDefault="00F117CD" w:rsidP="00F117CD">
                            <w:pPr>
                              <w:pStyle w:val="a6"/>
                              <w:spacing w:after="240"/>
                              <w:jc w:val="center"/>
                              <w:rPr>
                                <w:rFonts w:ascii="Titr" w:hAnsi="Titr" w:cs="B Nazanin"/>
                                <w:b/>
                                <w:bCs/>
                                <w:noProof/>
                                <w:color w:val="000000" w:themeColor="text1"/>
                                <w:sz w:val="74"/>
                                <w:szCs w:val="96"/>
                                <w:lang w:val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7CD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مرکز الزهرا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0C259" id="_x0000_t202" coordsize="21600,21600" o:spt="202" path="m,l,21600r21600,l21600,xe">
                <v:stroke joinstyle="miter"/>
                <v:path gradientshapeok="t" o:connecttype="rect"/>
              </v:shapetype>
              <v:shape id="جعبه متن 1" o:spid="_x0000_s1026" type="#_x0000_t202" style="position:absolute;left:0;text-align:left;margin-left:0;margin-top:51.3pt;width:58.8pt;height:2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" filled="f" stroked="f">
                <v:fill o:detectmouseclick="t"/>
                <v:textbox>
                  <w:txbxContent>
                    <w:p w14:paraId="57CA3979" w14:textId="3D6F25AF" w:rsidR="00F117CD" w:rsidRPr="00F117CD" w:rsidRDefault="00F117CD" w:rsidP="00F117CD">
                      <w:pPr>
                        <w:pStyle w:val="a6"/>
                        <w:spacing w:after="240"/>
                        <w:jc w:val="center"/>
                        <w:rPr>
                          <w:rFonts w:ascii="Titr" w:hAnsi="Titr" w:cs="B Nazanin"/>
                          <w:b/>
                          <w:bCs/>
                          <w:noProof/>
                          <w:color w:val="000000" w:themeColor="text1"/>
                          <w:sz w:val="74"/>
                          <w:szCs w:val="96"/>
                          <w:lang w:val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7CD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مرکز الزهرا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1454">
        <w:rPr>
          <w:rFonts w:ascii="Titr" w:hAnsi="Titr" w:cs="B Nazanin"/>
          <w:noProof/>
          <w:sz w:val="28"/>
          <w:szCs w:val="28"/>
          <w:rtl/>
          <w:lang w:val="fa-IR"/>
        </w:rPr>
        <w:drawing>
          <wp:anchor distT="0" distB="0" distL="114300" distR="114300" simplePos="0" relativeHeight="251658240" behindDoc="0" locked="0" layoutInCell="1" allowOverlap="1" wp14:anchorId="0FD1626E" wp14:editId="031C699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6673" cy="843915"/>
            <wp:effectExtent l="0" t="0" r="8890" b="0"/>
            <wp:wrapTopAndBottom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73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0A4" w:rsidRPr="00FB1454">
        <w:rPr>
          <w:rFonts w:ascii="Titr" w:hAnsi="Titr" w:cs="B Titr"/>
          <w:sz w:val="28"/>
          <w:szCs w:val="28"/>
          <w:rtl/>
        </w:rPr>
        <w:t>« فرم تعهد استفاده از خوابگاه »</w:t>
      </w:r>
    </w:p>
    <w:p w14:paraId="698A3E5E" w14:textId="32DA48AE" w:rsidR="00E330A4" w:rsidRPr="00FB1454" w:rsidRDefault="00E330A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/>
          <w:sz w:val="24"/>
          <w:szCs w:val="24"/>
        </w:rPr>
        <w:t xml:space="preserve"> </w:t>
      </w:r>
      <w:r w:rsidRPr="00FB1454">
        <w:rPr>
          <w:rFonts w:ascii="Titr" w:hAnsi="Titr" w:cs="B Nazanin" w:hint="cs"/>
          <w:sz w:val="24"/>
          <w:szCs w:val="24"/>
          <w:rtl/>
        </w:rPr>
        <w:t xml:space="preserve">اینجانب ..................................... رشته ...................... ورودی ............... بومی استان </w:t>
      </w:r>
      <w:r w:rsidRPr="00FB1454">
        <w:rPr>
          <w:rFonts w:ascii="Titr" w:hAnsi="Titr" w:cs="B Nazanin" w:hint="cs"/>
          <w:sz w:val="24"/>
          <w:szCs w:val="24"/>
        </w:rPr>
        <w:sym w:font="Wingdings" w:char="F06F"/>
      </w:r>
      <w:r w:rsidRPr="00FB1454">
        <w:rPr>
          <w:rFonts w:ascii="Titr" w:hAnsi="Titr" w:cs="B Nazanin" w:hint="cs"/>
          <w:sz w:val="24"/>
          <w:szCs w:val="24"/>
          <w:rtl/>
        </w:rPr>
        <w:t xml:space="preserve"> غیر بومی </w:t>
      </w:r>
      <w:r w:rsidRPr="00FB1454">
        <w:rPr>
          <w:rFonts w:ascii="Titr" w:hAnsi="Titr" w:cs="B Nazanin" w:hint="cs"/>
          <w:sz w:val="24"/>
          <w:szCs w:val="24"/>
        </w:rPr>
        <w:sym w:font="Wingdings" w:char="F06F"/>
      </w:r>
      <w:r w:rsidRPr="00FB1454">
        <w:rPr>
          <w:rFonts w:ascii="Titr" w:hAnsi="Titr" w:cs="B Nazanin" w:hint="cs"/>
          <w:sz w:val="24"/>
          <w:szCs w:val="24"/>
          <w:rtl/>
        </w:rPr>
        <w:t xml:space="preserve"> شهرستان ........................ دوره روزانه </w:t>
      </w:r>
      <w:r w:rsidRPr="00FB1454">
        <w:rPr>
          <w:rFonts w:ascii="Titr" w:hAnsi="Titr" w:cs="B Nazanin" w:hint="cs"/>
          <w:sz w:val="24"/>
          <w:szCs w:val="24"/>
        </w:rPr>
        <w:sym w:font="Wingdings" w:char="F06F"/>
      </w:r>
      <w:r w:rsidRPr="00FB1454">
        <w:rPr>
          <w:rFonts w:ascii="Titr" w:hAnsi="Titr" w:cs="B Nazanin" w:hint="cs"/>
          <w:sz w:val="24"/>
          <w:szCs w:val="24"/>
          <w:rtl/>
        </w:rPr>
        <w:t xml:space="preserve"> شبانه </w:t>
      </w:r>
      <w:r w:rsidRPr="00FB1454">
        <w:rPr>
          <w:rFonts w:ascii="Titr" w:hAnsi="Titr" w:cs="B Nazanin" w:hint="cs"/>
          <w:sz w:val="24"/>
          <w:szCs w:val="24"/>
        </w:rPr>
        <w:sym w:font="Wingdings" w:char="F06F"/>
      </w:r>
      <w:r w:rsidR="00E1390D" w:rsidRPr="00FB1454">
        <w:rPr>
          <w:rFonts w:ascii="Titr" w:hAnsi="Titr" w:cs="B Nazanin" w:hint="cs"/>
          <w:sz w:val="24"/>
          <w:szCs w:val="24"/>
          <w:rtl/>
        </w:rPr>
        <w:t>،</w:t>
      </w:r>
      <w:r w:rsidRPr="00FB1454">
        <w:rPr>
          <w:rFonts w:ascii="Titr" w:hAnsi="Titr" w:cs="B Nazanin" w:hint="cs"/>
          <w:sz w:val="24"/>
          <w:szCs w:val="24"/>
          <w:rtl/>
        </w:rPr>
        <w:t xml:space="preserve"> متأهل </w:t>
      </w:r>
      <w:r w:rsidRPr="00FB1454">
        <w:rPr>
          <w:rFonts w:ascii="Titr" w:hAnsi="Titr" w:cs="B Nazanin" w:hint="cs"/>
          <w:sz w:val="24"/>
          <w:szCs w:val="24"/>
        </w:rPr>
        <w:sym w:font="Wingdings" w:char="F06F"/>
      </w:r>
      <w:r w:rsidRPr="00FB1454">
        <w:rPr>
          <w:rFonts w:ascii="Titr" w:hAnsi="Titr" w:cs="B Nazanin" w:hint="cs"/>
          <w:sz w:val="24"/>
          <w:szCs w:val="24"/>
          <w:rtl/>
        </w:rPr>
        <w:t xml:space="preserve"> مجرد </w:t>
      </w:r>
      <w:r w:rsidRPr="00FB1454">
        <w:rPr>
          <w:rFonts w:ascii="Titr" w:hAnsi="Titr" w:cs="B Nazanin" w:hint="cs"/>
          <w:sz w:val="24"/>
          <w:szCs w:val="24"/>
        </w:rPr>
        <w:sym w:font="Wingdings" w:char="F06F"/>
      </w:r>
      <w:r w:rsidR="00E1390D" w:rsidRPr="00FB1454">
        <w:rPr>
          <w:rFonts w:ascii="Titr" w:hAnsi="Titr" w:cs="B Nazanin" w:hint="cs"/>
          <w:sz w:val="24"/>
          <w:szCs w:val="24"/>
          <w:rtl/>
        </w:rPr>
        <w:t>،</w:t>
      </w:r>
      <w:r w:rsidRPr="00FB1454">
        <w:rPr>
          <w:rFonts w:ascii="Titr" w:hAnsi="Titr" w:cs="B Nazanin" w:hint="cs"/>
          <w:sz w:val="24"/>
          <w:szCs w:val="24"/>
          <w:rtl/>
        </w:rPr>
        <w:t xml:space="preserve"> </w:t>
      </w:r>
      <w:r w:rsidR="00E1390D" w:rsidRPr="00FB1454">
        <w:rPr>
          <w:rFonts w:ascii="Titr" w:hAnsi="Titr" w:cs="B Nazanin" w:hint="cs"/>
          <w:sz w:val="24"/>
          <w:szCs w:val="24"/>
          <w:rtl/>
        </w:rPr>
        <w:t xml:space="preserve">اهل شیعه </w:t>
      </w:r>
      <w:r w:rsidR="00E1390D" w:rsidRPr="00FB1454">
        <w:rPr>
          <w:rFonts w:ascii="Titr" w:hAnsi="Titr" w:cs="B Nazanin" w:hint="cs"/>
          <w:sz w:val="24"/>
          <w:szCs w:val="24"/>
        </w:rPr>
        <w:sym w:font="Wingdings" w:char="F06F"/>
      </w:r>
      <w:r w:rsidR="00E1390D" w:rsidRPr="00FB1454">
        <w:rPr>
          <w:rFonts w:ascii="Titr" w:hAnsi="Titr" w:cs="B Nazanin" w:hint="cs"/>
          <w:sz w:val="24"/>
          <w:szCs w:val="24"/>
          <w:rtl/>
        </w:rPr>
        <w:t xml:space="preserve"> </w:t>
      </w:r>
      <w:proofErr w:type="spellStart"/>
      <w:r w:rsidR="00E1390D" w:rsidRPr="00FB1454">
        <w:rPr>
          <w:rFonts w:ascii="Titr" w:hAnsi="Titr" w:cs="B Nazanin" w:hint="cs"/>
          <w:sz w:val="24"/>
          <w:szCs w:val="24"/>
          <w:rtl/>
        </w:rPr>
        <w:t>تسنع</w:t>
      </w:r>
      <w:proofErr w:type="spellEnd"/>
      <w:r w:rsidR="00E1390D" w:rsidRPr="00FB1454">
        <w:rPr>
          <w:rFonts w:ascii="Titr" w:hAnsi="Titr" w:cs="B Nazanin" w:hint="cs"/>
          <w:sz w:val="24"/>
          <w:szCs w:val="24"/>
        </w:rPr>
        <w:sym w:font="Wingdings" w:char="F06F"/>
      </w:r>
      <w:r w:rsidR="00E1390D" w:rsidRPr="00FB1454">
        <w:rPr>
          <w:rFonts w:ascii="Titr" w:hAnsi="Titr" w:cs="B Nazanin" w:hint="cs"/>
          <w:sz w:val="24"/>
          <w:szCs w:val="24"/>
          <w:rtl/>
        </w:rPr>
        <w:t xml:space="preserve"> </w:t>
      </w:r>
      <w:r w:rsidRPr="00FB1454">
        <w:rPr>
          <w:rFonts w:ascii="Titr" w:hAnsi="Titr" w:cs="B Nazanin" w:hint="cs"/>
          <w:sz w:val="24"/>
          <w:szCs w:val="24"/>
          <w:rtl/>
        </w:rPr>
        <w:t>در سال تحصیلی ........................ تعهد می دهم که در طول مدت تحصیل موارد زیر را رعایت نموده و در غیر این صورت حق استفاده از خوابگاه از اینجانب سلب خواهد شد.</w:t>
      </w:r>
    </w:p>
    <w:p w14:paraId="77878F89" w14:textId="77777777" w:rsidR="00E330A4" w:rsidRPr="00FB1454" w:rsidRDefault="00E330A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 xml:space="preserve">1- رعایت پوشش مناسب بر مبنای موازین اسلامی، عرف و هنجار های اجتماعی و عدم آرایش نامناسب در محیط خوابگاه و دانشکده </w:t>
      </w:r>
    </w:p>
    <w:p w14:paraId="269A707C" w14:textId="77777777" w:rsidR="00E330A4" w:rsidRPr="00FB1454" w:rsidRDefault="00E330A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 xml:space="preserve">2- ظاهر شدن با لباس مناسب و متعارف با آداب اسلامی و شئونات دانشجویی در داخل  و خارج </w:t>
      </w:r>
      <w:r w:rsidR="0069547F" w:rsidRPr="00FB1454">
        <w:rPr>
          <w:rFonts w:ascii="Titr" w:hAnsi="Titr" w:cs="B Nazanin" w:hint="cs"/>
          <w:sz w:val="24"/>
          <w:szCs w:val="24"/>
          <w:rtl/>
        </w:rPr>
        <w:t xml:space="preserve">از اتاق خود و در محدوده قوانین و مقررات جاری و بخشنامه ها و آئین نامه های مصوب دانشگاه </w:t>
      </w:r>
    </w:p>
    <w:p w14:paraId="0DDA0650" w14:textId="77777777" w:rsidR="0069547F" w:rsidRPr="00FB1454" w:rsidRDefault="0069547F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3- ثبت ساعات ورود و خروج بر اساس مقررات حضور و غیاب موجود در خوابگاه</w:t>
      </w:r>
    </w:p>
    <w:p w14:paraId="0030E68F" w14:textId="77777777" w:rsidR="0069547F" w:rsidRPr="00FB1454" w:rsidRDefault="0069547F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4- همراه داشتن کارت دانشجویی</w:t>
      </w:r>
    </w:p>
    <w:p w14:paraId="6F09B7F7" w14:textId="77777777" w:rsidR="0069547F" w:rsidRPr="00FB1454" w:rsidRDefault="0069547F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5- در صورت عدم غیر موجه در اتاق خوابگاه به مدت 2 هفته متوالی در هر ترم مجوز سکونت و بهره مندی از خوابگاه در آن نیمسال تحصیلی لغو و هزینه کامل آن نیمسال برابر مقررات صندوق رفاه برای اینجانب محاسبه می گردد.</w:t>
      </w:r>
    </w:p>
    <w:p w14:paraId="62E36B87" w14:textId="77777777" w:rsidR="0069547F" w:rsidRPr="00FB1454" w:rsidRDefault="0069547F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6- عدم جابجایی یا انتقال اموال</w:t>
      </w:r>
      <w:r w:rsidR="00D3726A" w:rsidRPr="00FB1454">
        <w:rPr>
          <w:rFonts w:ascii="Titr" w:hAnsi="Titr" w:cs="B Nazanin" w:hint="cs"/>
          <w:sz w:val="24"/>
          <w:szCs w:val="24"/>
          <w:rtl/>
        </w:rPr>
        <w:t xml:space="preserve"> عمومی خوابگاه </w:t>
      </w:r>
    </w:p>
    <w:p w14:paraId="49A0F861" w14:textId="77777777" w:rsidR="00D3726A" w:rsidRPr="00FB1454" w:rsidRDefault="00D3726A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7- عدم تغییر یا تعویض قفل در اتاق و خوابگاه بدون اخذ مجوز از مسئولین خوابگاه</w:t>
      </w:r>
    </w:p>
    <w:p w14:paraId="3F656F04" w14:textId="77777777" w:rsidR="00D3726A" w:rsidRPr="00FB1454" w:rsidRDefault="00D3726A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8- عدم ایجاد هرگونه مزاحمت که سبب آسایش ساکنان خوابگاه شود. ( از قبیل ایجاد سر و صدا، درگیری، بلند نمودن بیش از حد صدای رادیو و نواختن موسیقی )</w:t>
      </w:r>
    </w:p>
    <w:p w14:paraId="3160B4C3" w14:textId="77777777" w:rsidR="00D3726A" w:rsidRPr="00FB1454" w:rsidRDefault="00D3726A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9- عدم ایجاد سلب آسایش از همسایگان به علت وضعیت خاص ساختمانی مشرف بر اماکن مسکونی مجاور خوابگاه</w:t>
      </w:r>
    </w:p>
    <w:p w14:paraId="66035B2E" w14:textId="77777777" w:rsidR="00D3726A" w:rsidRPr="00FB1454" w:rsidRDefault="00D3726A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10-</w:t>
      </w:r>
      <w:r w:rsidR="00500BED" w:rsidRPr="00FB1454">
        <w:rPr>
          <w:rFonts w:ascii="Titr" w:hAnsi="Titr" w:cs="B Nazanin" w:hint="cs"/>
          <w:sz w:val="24"/>
          <w:szCs w:val="24"/>
          <w:rtl/>
        </w:rPr>
        <w:t xml:space="preserve"> عدم تهیه عکس یا فیلمبرداری از محیط داخلی خوابگاه دانشجویان و عدم استفاده از دوربین عکاسی و تصویربرداری با تلفن همراه دارای فناوری عکس و فیلم بدون اخذ مجوز از معاونت دانشجویی</w:t>
      </w:r>
    </w:p>
    <w:p w14:paraId="29CDD259" w14:textId="77777777" w:rsidR="00500BED" w:rsidRPr="00FB1454" w:rsidRDefault="00500BED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11- عدم اسراف و زیاده روی در مصرف آب ، برق و گاز</w:t>
      </w:r>
    </w:p>
    <w:p w14:paraId="580B639E" w14:textId="77777777" w:rsidR="00500BED" w:rsidRPr="00FB1454" w:rsidRDefault="00500BED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12- عدم استفاده از وسایلی نظیر کتری برقی، سماور برقی، پلوپز، هیتر، اضافه کردن لامپهای گازی یا وسایلی که ایمنی خوابگاه را به خطر  بیندازد.</w:t>
      </w:r>
    </w:p>
    <w:p w14:paraId="47F98295" w14:textId="77777777" w:rsidR="00500BED" w:rsidRPr="00FB1454" w:rsidRDefault="00500BED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13- عدم طبخ یا گرم نمودن غذا در داخل اتاق</w:t>
      </w:r>
    </w:p>
    <w:p w14:paraId="4A137455" w14:textId="77777777" w:rsidR="00500BED" w:rsidRPr="00FB1454" w:rsidRDefault="00500BED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14- خاموش نمودن کلیه وسایل برقی مجاز، گازسوز و سامانه گرمایش و سرمایش اتاق در هنگام خروج از خوابگاه</w:t>
      </w:r>
    </w:p>
    <w:p w14:paraId="6762B16D" w14:textId="77777777" w:rsidR="00500BED" w:rsidRPr="00FB1454" w:rsidRDefault="00500BED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15- پرداخت خسارت احتمالی وارده بر کلیه اموال عمومی خوابگاه</w:t>
      </w:r>
    </w:p>
    <w:p w14:paraId="503D868D" w14:textId="77777777" w:rsidR="00500BED" w:rsidRPr="00FB1454" w:rsidRDefault="00500BED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 xml:space="preserve">16- عدم دخالت مستقیم در امور تأسیسات که موجب ضایعات احتمالی </w:t>
      </w:r>
      <w:r w:rsidR="00665239" w:rsidRPr="00FB1454">
        <w:rPr>
          <w:rFonts w:ascii="Titr" w:hAnsi="Titr" w:cs="B Nazanin" w:hint="cs"/>
          <w:sz w:val="24"/>
          <w:szCs w:val="24"/>
          <w:rtl/>
        </w:rPr>
        <w:t xml:space="preserve"> جانی و مالی در خوابگاه گردد.</w:t>
      </w:r>
    </w:p>
    <w:p w14:paraId="635FB4E6" w14:textId="77777777" w:rsidR="00665239" w:rsidRPr="00FB1454" w:rsidRDefault="00665239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17- اعلام کتبی یا شفاهی امور تأسیساتی خوابگاه به مسئل خوابگاه به منظور پیشگیری از خسارات احتمالی وارده جانی و یا اموال خوابگاه</w:t>
      </w:r>
    </w:p>
    <w:p w14:paraId="69ABC80C" w14:textId="77777777" w:rsidR="00665239" w:rsidRPr="00FB1454" w:rsidRDefault="00665239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18- قبول مسئولیت حفظ و حراست کلیه اموال و وسایل و لوازم شخصی خود در خوابگاه</w:t>
      </w:r>
    </w:p>
    <w:p w14:paraId="7E267528" w14:textId="77777777" w:rsidR="00665239" w:rsidRPr="00FB1454" w:rsidRDefault="00665239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lastRenderedPageBreak/>
        <w:t xml:space="preserve">19- عدم استفاده از دخانیات و نگهداری وسایل مرتبط </w:t>
      </w:r>
      <w:r w:rsidR="00E1479E" w:rsidRPr="00FB1454">
        <w:rPr>
          <w:rFonts w:ascii="Titr" w:hAnsi="Titr" w:cs="B Nazanin" w:hint="cs"/>
          <w:sz w:val="24"/>
          <w:szCs w:val="24"/>
          <w:rtl/>
        </w:rPr>
        <w:t>با دخانی</w:t>
      </w:r>
    </w:p>
    <w:p w14:paraId="246988F4" w14:textId="77777777" w:rsidR="00E1479E" w:rsidRPr="00FB1454" w:rsidRDefault="00E1479E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 xml:space="preserve">20- عدم توزیع و خرید و فروش و استفاده از ابزارآلات غیر قانونی از قبیل لوازم قمار، نوارها، </w:t>
      </w:r>
      <w:r w:rsidRPr="00FB1454">
        <w:rPr>
          <w:rFonts w:ascii="Titr" w:hAnsi="Titr" w:cs="B Nazanin"/>
          <w:sz w:val="24"/>
          <w:szCs w:val="24"/>
        </w:rPr>
        <w:t>CD</w:t>
      </w:r>
      <w:r w:rsidRPr="00FB1454">
        <w:rPr>
          <w:rFonts w:ascii="Titr" w:hAnsi="Titr" w:cs="B Nazanin" w:hint="cs"/>
          <w:sz w:val="24"/>
          <w:szCs w:val="24"/>
          <w:rtl/>
        </w:rPr>
        <w:t xml:space="preserve"> های غیر مجاز اسلحه سرد و گرم، توزیع و مصرف هر گونه مواد ...... ، مشروبات الکلی</w:t>
      </w:r>
      <w:r w:rsidR="00CF5FF4" w:rsidRPr="00FB1454">
        <w:rPr>
          <w:rFonts w:ascii="Titr" w:hAnsi="Titr" w:cs="B Nazanin" w:hint="cs"/>
          <w:sz w:val="24"/>
          <w:szCs w:val="24"/>
          <w:rtl/>
        </w:rPr>
        <w:t xml:space="preserve"> و مواد و دارو های روان گردان در محیط خوابگاه</w:t>
      </w:r>
    </w:p>
    <w:p w14:paraId="7FB7B135" w14:textId="77777777" w:rsidR="00CF5FF4" w:rsidRPr="00FB1454" w:rsidRDefault="00CF5FF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21- عدم استفاده از ابزارآلات موسیقی در محیط خوابگاه</w:t>
      </w:r>
    </w:p>
    <w:p w14:paraId="451643C7" w14:textId="77777777" w:rsidR="00CF5FF4" w:rsidRPr="00FB1454" w:rsidRDefault="00CF5FF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 xml:space="preserve">22- </w:t>
      </w:r>
      <w:r w:rsidR="00B45174" w:rsidRPr="00FB1454">
        <w:rPr>
          <w:rFonts w:ascii="Titr" w:hAnsi="Titr" w:cs="B Nazanin" w:hint="cs"/>
          <w:sz w:val="24"/>
          <w:szCs w:val="24"/>
          <w:rtl/>
        </w:rPr>
        <w:t>عدم برخورد لفظی و فیزیکی با دانشجویانی که بر خلاف آئین نامه مقرراتی رفتار نموده اند و گزارش موضوع به مسئولان خوابگاه جهت رسیدگی قانونی آنان به موارد موجود</w:t>
      </w:r>
    </w:p>
    <w:p w14:paraId="0232F726" w14:textId="77777777" w:rsidR="00CF5FF4" w:rsidRPr="00FB1454" w:rsidRDefault="00CF5FF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 xml:space="preserve">23- </w:t>
      </w:r>
      <w:r w:rsidR="00B45174" w:rsidRPr="00FB1454">
        <w:rPr>
          <w:rFonts w:ascii="Titr" w:hAnsi="Titr" w:cs="B Nazanin" w:hint="cs"/>
          <w:sz w:val="24"/>
          <w:szCs w:val="24"/>
          <w:rtl/>
        </w:rPr>
        <w:t>عدم ورود و یا اقامت افراد غیر دانشجو تحت عنوان میهمان، معلم، یا شاگرد خصوصی در خوابگاه</w:t>
      </w:r>
    </w:p>
    <w:p w14:paraId="784015B6" w14:textId="77777777" w:rsidR="00CF5FF4" w:rsidRPr="00FB1454" w:rsidRDefault="00CF5FF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 xml:space="preserve">24- </w:t>
      </w:r>
      <w:r w:rsidR="00B45174" w:rsidRPr="00FB1454">
        <w:rPr>
          <w:rFonts w:ascii="Titr" w:hAnsi="Titr" w:cs="B Nazanin" w:hint="cs"/>
          <w:sz w:val="24"/>
          <w:szCs w:val="24"/>
          <w:rtl/>
        </w:rPr>
        <w:t>برقراری نظم و سکوت بخصوص هنگام خاموشی در اتاق و محیط خوابگاه</w:t>
      </w:r>
    </w:p>
    <w:p w14:paraId="4D8DEE11" w14:textId="77777777" w:rsidR="00CF5FF4" w:rsidRPr="00FB1454" w:rsidRDefault="00CF5FF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 xml:space="preserve">25- </w:t>
      </w:r>
      <w:r w:rsidR="005E2F59" w:rsidRPr="00FB1454">
        <w:rPr>
          <w:rFonts w:ascii="Titr" w:hAnsi="Titr" w:cs="B Nazanin" w:hint="cs"/>
          <w:sz w:val="24"/>
          <w:szCs w:val="24"/>
          <w:rtl/>
        </w:rPr>
        <w:t>رعایت بهداشت و نظافت شخصی خوابگاه (</w:t>
      </w:r>
      <w:r w:rsidR="00B45174" w:rsidRPr="00FB1454">
        <w:rPr>
          <w:rFonts w:ascii="Titr" w:hAnsi="Titr" w:cs="B Nazanin" w:hint="cs"/>
          <w:sz w:val="24"/>
          <w:szCs w:val="24"/>
          <w:rtl/>
        </w:rPr>
        <w:t xml:space="preserve">مرتب کردن تخت و زیر تخت، دمپایی، کفشها، کمدها، نظافت اتاق، یخچال، آشپزخانه، نمازخانه، تخلیه و شستن سطلها و استفاده از کیسه زباله و انداختن لباس روی طناب با رعایت کامل موازین و زمان محدود، عدم جابجایی تختها و نخوابیدن بر روی زمین و ... </w:t>
      </w:r>
      <w:r w:rsidR="005E2F59" w:rsidRPr="00FB1454">
        <w:rPr>
          <w:rFonts w:ascii="Titr" w:hAnsi="Titr" w:cs="B Nazanin" w:hint="cs"/>
          <w:sz w:val="24"/>
          <w:szCs w:val="24"/>
          <w:rtl/>
        </w:rPr>
        <w:t>) تحت نظارت سرپرست</w:t>
      </w:r>
    </w:p>
    <w:p w14:paraId="58F2D1D3" w14:textId="77777777" w:rsidR="00CF5FF4" w:rsidRPr="00FB1454" w:rsidRDefault="00CF5FF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 xml:space="preserve">26- </w:t>
      </w:r>
      <w:r w:rsidR="005E2F59" w:rsidRPr="00FB1454">
        <w:rPr>
          <w:rFonts w:ascii="Titr" w:hAnsi="Titr" w:cs="B Nazanin" w:hint="cs"/>
          <w:sz w:val="24"/>
          <w:szCs w:val="24"/>
          <w:rtl/>
        </w:rPr>
        <w:t>رعایت کلیه موارد ورود یا خروج در ساعات مجاز و غیر مجاز در خوابگاه</w:t>
      </w:r>
    </w:p>
    <w:p w14:paraId="766868B6" w14:textId="77777777" w:rsidR="00CF5FF4" w:rsidRPr="00FB1454" w:rsidRDefault="005E2F59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ذکر نام و نام خانوادگی، آدرس و تلفن خویشاوند یا بستگان جهت رفت و آمد به منزل ایشان و ملاقات با دانشجو که خانواده تائید کند.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670"/>
        <w:gridCol w:w="2400"/>
        <w:gridCol w:w="4347"/>
      </w:tblGrid>
      <w:tr w:rsidR="005E2F59" w:rsidRPr="00FB1454" w14:paraId="4CA7FFD5" w14:textId="77777777" w:rsidTr="00CF5FF4">
        <w:tc>
          <w:tcPr>
            <w:tcW w:w="653" w:type="dxa"/>
          </w:tcPr>
          <w:p w14:paraId="1E85FEE3" w14:textId="77777777" w:rsidR="00CF5FF4" w:rsidRPr="00FB1454" w:rsidRDefault="00CF5FF4" w:rsidP="00CF5FF4">
            <w:pPr>
              <w:jc w:val="center"/>
              <w:rPr>
                <w:rFonts w:ascii="Titr" w:hAnsi="Titr" w:cs="B Nazanin"/>
                <w:sz w:val="24"/>
                <w:szCs w:val="24"/>
                <w:rtl/>
              </w:rPr>
            </w:pPr>
            <w:r w:rsidRPr="00FB1454">
              <w:rPr>
                <w:rFonts w:ascii="Titr" w:hAnsi="Titr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700" w:type="dxa"/>
          </w:tcPr>
          <w:p w14:paraId="15900C2E" w14:textId="77777777" w:rsidR="00CF5FF4" w:rsidRPr="00FB1454" w:rsidRDefault="00CF5FF4" w:rsidP="00CF5FF4">
            <w:pPr>
              <w:jc w:val="center"/>
              <w:rPr>
                <w:rFonts w:ascii="Titr" w:hAnsi="Titr" w:cs="B Nazanin"/>
                <w:sz w:val="24"/>
                <w:szCs w:val="24"/>
                <w:rtl/>
              </w:rPr>
            </w:pPr>
            <w:r w:rsidRPr="00FB1454">
              <w:rPr>
                <w:rFonts w:ascii="Titr" w:hAnsi="Titr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430" w:type="dxa"/>
          </w:tcPr>
          <w:p w14:paraId="522FFFA6" w14:textId="77777777" w:rsidR="00CF5FF4" w:rsidRPr="00FB1454" w:rsidRDefault="00CF5FF4" w:rsidP="00CF5FF4">
            <w:pPr>
              <w:jc w:val="center"/>
              <w:rPr>
                <w:rFonts w:ascii="Titr" w:hAnsi="Titr" w:cs="B Nazanin"/>
                <w:sz w:val="24"/>
                <w:szCs w:val="24"/>
                <w:rtl/>
              </w:rPr>
            </w:pPr>
            <w:r w:rsidRPr="00FB1454">
              <w:rPr>
                <w:rFonts w:ascii="Titr" w:hAnsi="Titr" w:cs="B Nazanin" w:hint="cs"/>
                <w:sz w:val="24"/>
                <w:szCs w:val="24"/>
                <w:rtl/>
              </w:rPr>
              <w:t>نسبت</w:t>
            </w:r>
          </w:p>
        </w:tc>
        <w:tc>
          <w:tcPr>
            <w:tcW w:w="4410" w:type="dxa"/>
          </w:tcPr>
          <w:p w14:paraId="166F7353" w14:textId="77777777" w:rsidR="00CF5FF4" w:rsidRPr="00FB1454" w:rsidRDefault="00CF5FF4" w:rsidP="00CF5FF4">
            <w:pPr>
              <w:jc w:val="center"/>
              <w:rPr>
                <w:rFonts w:ascii="Titr" w:hAnsi="Titr" w:cs="B Nazanin"/>
                <w:sz w:val="24"/>
                <w:szCs w:val="24"/>
                <w:rtl/>
              </w:rPr>
            </w:pPr>
            <w:r w:rsidRPr="00FB1454">
              <w:rPr>
                <w:rFonts w:ascii="Titr" w:hAnsi="Titr" w:cs="B Nazanin" w:hint="cs"/>
                <w:sz w:val="24"/>
                <w:szCs w:val="24"/>
                <w:rtl/>
              </w:rPr>
              <w:t>آدرس و تلفن</w:t>
            </w:r>
          </w:p>
        </w:tc>
      </w:tr>
      <w:tr w:rsidR="005E2F59" w:rsidRPr="00FB1454" w14:paraId="5A1187D4" w14:textId="77777777" w:rsidTr="00FB1454">
        <w:trPr>
          <w:trHeight w:val="2564"/>
        </w:trPr>
        <w:tc>
          <w:tcPr>
            <w:tcW w:w="653" w:type="dxa"/>
          </w:tcPr>
          <w:p w14:paraId="640E6F8F" w14:textId="77777777" w:rsidR="00CF5FF4" w:rsidRPr="00FB1454" w:rsidRDefault="00CF5FF4" w:rsidP="00CF5FF4">
            <w:pPr>
              <w:rPr>
                <w:rFonts w:ascii="Titr" w:hAnsi="Titr"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18DAB158" w14:textId="77777777" w:rsidR="00CF5FF4" w:rsidRPr="00FB1454" w:rsidRDefault="00CF5FF4" w:rsidP="00CF5FF4">
            <w:pPr>
              <w:rPr>
                <w:rFonts w:ascii="Titr" w:hAnsi="Titr" w:cs="B Nazanin"/>
                <w:sz w:val="24"/>
                <w:szCs w:val="24"/>
                <w:rtl/>
              </w:rPr>
            </w:pPr>
          </w:p>
          <w:p w14:paraId="18D24221" w14:textId="77777777" w:rsidR="00CF5FF4" w:rsidRPr="00FB1454" w:rsidRDefault="00CF5FF4" w:rsidP="00CF5FF4">
            <w:pPr>
              <w:rPr>
                <w:rFonts w:ascii="Titr" w:hAnsi="Titr" w:cs="B Nazanin"/>
                <w:sz w:val="24"/>
                <w:szCs w:val="24"/>
                <w:rtl/>
              </w:rPr>
            </w:pPr>
          </w:p>
          <w:p w14:paraId="553FB890" w14:textId="77777777" w:rsidR="00CF5FF4" w:rsidRPr="00FB1454" w:rsidRDefault="00CF5FF4" w:rsidP="00CF5FF4">
            <w:pPr>
              <w:rPr>
                <w:rFonts w:ascii="Titr" w:hAnsi="Titr" w:cs="B Nazanin"/>
                <w:sz w:val="24"/>
                <w:szCs w:val="24"/>
                <w:rtl/>
              </w:rPr>
            </w:pPr>
          </w:p>
          <w:p w14:paraId="08985E95" w14:textId="77777777" w:rsidR="00CF5FF4" w:rsidRPr="00FB1454" w:rsidRDefault="00CF5FF4" w:rsidP="00CF5FF4">
            <w:pPr>
              <w:rPr>
                <w:rFonts w:ascii="Titr" w:hAnsi="Titr" w:cs="B Nazanin"/>
                <w:sz w:val="24"/>
                <w:szCs w:val="24"/>
                <w:rtl/>
              </w:rPr>
            </w:pPr>
          </w:p>
          <w:p w14:paraId="58712DAE" w14:textId="77777777" w:rsidR="00CF5FF4" w:rsidRPr="00FB1454" w:rsidRDefault="00CF5FF4" w:rsidP="00CF5FF4">
            <w:pPr>
              <w:rPr>
                <w:rFonts w:ascii="Titr" w:hAnsi="Titr"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14:paraId="08F244DB" w14:textId="77777777" w:rsidR="00CF5FF4" w:rsidRPr="00FB1454" w:rsidRDefault="00CF5FF4" w:rsidP="00CF5FF4">
            <w:pPr>
              <w:rPr>
                <w:rFonts w:ascii="Titr" w:hAnsi="Titr" w:cs="B Nazanin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14:paraId="51483477" w14:textId="77777777" w:rsidR="00CF5FF4" w:rsidRPr="00FB1454" w:rsidRDefault="00CF5FF4" w:rsidP="00CF5FF4">
            <w:pPr>
              <w:rPr>
                <w:rFonts w:ascii="Titr" w:hAnsi="Titr" w:cs="B Nazanin"/>
                <w:sz w:val="24"/>
                <w:szCs w:val="24"/>
                <w:rtl/>
              </w:rPr>
            </w:pPr>
          </w:p>
        </w:tc>
      </w:tr>
    </w:tbl>
    <w:p w14:paraId="6D94BE9B" w14:textId="77777777" w:rsidR="00CF5FF4" w:rsidRPr="00FB1454" w:rsidRDefault="00CF5FF4" w:rsidP="00CF5FF4">
      <w:pPr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موارد فوق هر شب توسط سرپرست و هفتگی توسط امور دانشجویی بررسی می شود، در صورت مشاهده تخلف بر خورد قانونی به عمل می آید.</w:t>
      </w:r>
    </w:p>
    <w:p w14:paraId="7E614467" w14:textId="77777777" w:rsidR="00CF5FF4" w:rsidRPr="00FB1454" w:rsidRDefault="00CF5FF4" w:rsidP="005E2F59">
      <w:pPr>
        <w:tabs>
          <w:tab w:val="right" w:pos="1080"/>
        </w:tabs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شماره همراه دانشجو:                                                شماره منزل:</w:t>
      </w:r>
    </w:p>
    <w:p w14:paraId="748A2C9C" w14:textId="77777777" w:rsidR="00CF5FF4" w:rsidRPr="00FB1454" w:rsidRDefault="00CF5FF4" w:rsidP="00CF5FF4">
      <w:pPr>
        <w:tabs>
          <w:tab w:val="right" w:pos="1080"/>
        </w:tabs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شماره پدر:                                                            شماره مادر:</w:t>
      </w:r>
    </w:p>
    <w:p w14:paraId="73DE4CFD" w14:textId="77777777" w:rsidR="005E2F59" w:rsidRPr="00FB1454" w:rsidRDefault="005E2F59" w:rsidP="005E2F59">
      <w:pPr>
        <w:tabs>
          <w:tab w:val="right" w:pos="1080"/>
        </w:tabs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آدرس :</w:t>
      </w:r>
    </w:p>
    <w:p w14:paraId="323C6A8A" w14:textId="77777777" w:rsidR="005E2F59" w:rsidRPr="00FB1454" w:rsidRDefault="005E2F59" w:rsidP="005E2F59">
      <w:pPr>
        <w:tabs>
          <w:tab w:val="right" w:pos="1080"/>
        </w:tabs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مصرف داروی خاص:</w:t>
      </w:r>
    </w:p>
    <w:p w14:paraId="52D007DF" w14:textId="3BA3AC38" w:rsidR="005E2F59" w:rsidRDefault="005E2F59" w:rsidP="00CF5FF4">
      <w:pPr>
        <w:tabs>
          <w:tab w:val="right" w:pos="1080"/>
        </w:tabs>
        <w:spacing w:line="240" w:lineRule="auto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بیماری خاص:</w:t>
      </w:r>
    </w:p>
    <w:p w14:paraId="1112BBFD" w14:textId="77777777" w:rsidR="00FB1454" w:rsidRPr="00FB1454" w:rsidRDefault="00FB1454" w:rsidP="00CF5FF4">
      <w:pPr>
        <w:tabs>
          <w:tab w:val="right" w:pos="1080"/>
        </w:tabs>
        <w:spacing w:line="240" w:lineRule="auto"/>
        <w:rPr>
          <w:rFonts w:ascii="Titr" w:hAnsi="Titr" w:cs="B Nazanin"/>
          <w:sz w:val="24"/>
          <w:szCs w:val="24"/>
          <w:rtl/>
        </w:rPr>
      </w:pPr>
    </w:p>
    <w:p w14:paraId="11CAEAC1" w14:textId="77777777" w:rsidR="005E2F59" w:rsidRPr="00FB1454" w:rsidRDefault="005E2F59" w:rsidP="005E2F59">
      <w:pPr>
        <w:tabs>
          <w:tab w:val="right" w:pos="1080"/>
        </w:tabs>
        <w:spacing w:line="240" w:lineRule="auto"/>
        <w:jc w:val="center"/>
        <w:rPr>
          <w:rFonts w:ascii="Titr" w:hAnsi="Titr" w:cs="B Nazanin"/>
          <w:sz w:val="24"/>
          <w:szCs w:val="24"/>
          <w:rtl/>
        </w:rPr>
      </w:pPr>
      <w:r w:rsidRPr="00FB1454">
        <w:rPr>
          <w:rFonts w:ascii="Titr" w:hAnsi="Titr" w:cs="B Nazanin" w:hint="cs"/>
          <w:sz w:val="24"/>
          <w:szCs w:val="24"/>
          <w:rtl/>
        </w:rPr>
        <w:t>امضا و اثر انگشت ولی دانشجو                                            امضا دانشجو</w:t>
      </w:r>
    </w:p>
    <w:sectPr w:rsidR="005E2F59" w:rsidRPr="00FB1454" w:rsidSect="00F117CD">
      <w:pgSz w:w="11906" w:h="16838"/>
      <w:pgMar w:top="990" w:right="926" w:bottom="810" w:left="900" w:header="720" w:footer="720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E1EB" w14:textId="77777777" w:rsidR="00D718EC" w:rsidRDefault="00D718EC" w:rsidP="004F68B1">
      <w:pPr>
        <w:spacing w:after="0" w:line="240" w:lineRule="auto"/>
      </w:pPr>
      <w:r>
        <w:separator/>
      </w:r>
    </w:p>
  </w:endnote>
  <w:endnote w:type="continuationSeparator" w:id="0">
    <w:p w14:paraId="00A7CDE4" w14:textId="77777777" w:rsidR="00D718EC" w:rsidRDefault="00D718EC" w:rsidP="004F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1221" w14:textId="77777777" w:rsidR="00D718EC" w:rsidRDefault="00D718EC" w:rsidP="004F68B1">
      <w:pPr>
        <w:spacing w:after="0" w:line="240" w:lineRule="auto"/>
      </w:pPr>
      <w:r>
        <w:separator/>
      </w:r>
    </w:p>
  </w:footnote>
  <w:footnote w:type="continuationSeparator" w:id="0">
    <w:p w14:paraId="459B1338" w14:textId="77777777" w:rsidR="00D718EC" w:rsidRDefault="00D718EC" w:rsidP="004F6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E4D28"/>
    <w:multiLevelType w:val="hybridMultilevel"/>
    <w:tmpl w:val="59B28588"/>
    <w:lvl w:ilvl="0" w:tplc="C1B49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A4"/>
    <w:rsid w:val="00002D81"/>
    <w:rsid w:val="00342E91"/>
    <w:rsid w:val="004F68B1"/>
    <w:rsid w:val="00500BED"/>
    <w:rsid w:val="005E2F59"/>
    <w:rsid w:val="00665239"/>
    <w:rsid w:val="0069547F"/>
    <w:rsid w:val="00B330B3"/>
    <w:rsid w:val="00B45174"/>
    <w:rsid w:val="00CF5FF4"/>
    <w:rsid w:val="00D3726A"/>
    <w:rsid w:val="00D718EC"/>
    <w:rsid w:val="00E1390D"/>
    <w:rsid w:val="00E1479E"/>
    <w:rsid w:val="00E330A4"/>
    <w:rsid w:val="00F117CD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A2FCA"/>
  <w15:chartTrackingRefBased/>
  <w15:docId w15:val="{944DDC00-9EA3-4C6A-A099-6B7823C6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30A4"/>
    <w:rPr>
      <w:color w:val="808080"/>
    </w:rPr>
  </w:style>
  <w:style w:type="paragraph" w:styleId="a4">
    <w:name w:val="List Paragraph"/>
    <w:basedOn w:val="a"/>
    <w:uiPriority w:val="34"/>
    <w:qFormat/>
    <w:rsid w:val="00E330A4"/>
    <w:pPr>
      <w:ind w:left="720"/>
      <w:contextualSpacing/>
    </w:pPr>
  </w:style>
  <w:style w:type="table" w:styleId="a5">
    <w:name w:val="Table Grid"/>
    <w:basedOn w:val="a1"/>
    <w:uiPriority w:val="59"/>
    <w:rsid w:val="00CF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سرصفحه نویسه"/>
    <w:basedOn w:val="a0"/>
    <w:link w:val="a6"/>
    <w:uiPriority w:val="99"/>
    <w:rsid w:val="004F68B1"/>
  </w:style>
  <w:style w:type="paragraph" w:styleId="a8">
    <w:name w:val="footer"/>
    <w:basedOn w:val="a"/>
    <w:link w:val="a9"/>
    <w:uiPriority w:val="99"/>
    <w:unhideWhenUsed/>
    <w:rsid w:val="004F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پانویس نویسه"/>
    <w:basedOn w:val="a0"/>
    <w:link w:val="a8"/>
    <w:uiPriority w:val="99"/>
    <w:rsid w:val="004F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EE75-4DF9-44DE-910B-22C2DF6F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</dc:creator>
  <cp:keywords/>
  <dc:description/>
  <cp:lastModifiedBy>ati hp</cp:lastModifiedBy>
  <cp:revision>3</cp:revision>
  <cp:lastPrinted>2022-11-14T11:50:00Z</cp:lastPrinted>
  <dcterms:created xsi:type="dcterms:W3CDTF">2001-12-31T20:38:00Z</dcterms:created>
  <dcterms:modified xsi:type="dcterms:W3CDTF">2022-11-14T11:52:00Z</dcterms:modified>
</cp:coreProperties>
</file>